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E" w:rsidRDefault="0097645E" w:rsidP="0097645E">
      <w:r>
        <w:t xml:space="preserve">   В условиях введения в Новосибирской области режима повышенной готовности, вызванного распространением пандемии </w:t>
      </w:r>
      <w:proofErr w:type="spellStart"/>
      <w:r>
        <w:t>коронавирусной</w:t>
      </w:r>
      <w:proofErr w:type="spellEnd"/>
      <w:r>
        <w:t xml:space="preserve"> инфекции COVID-19, в целях социальной защиты педагогических работников Министерством образования НСО принято решение о возможности подачи документов через автоматизированную систему (АИС)</w:t>
      </w:r>
    </w:p>
    <w:p w:rsidR="0097645E" w:rsidRDefault="0097645E" w:rsidP="0097645E"/>
    <w:p w:rsidR="0097645E" w:rsidRDefault="0097645E" w:rsidP="0097645E">
      <w:r>
        <w:t xml:space="preserve">     Педагогические работники, пожелавшие подать документы на аттестацию через автоматизированную систему (АИС), должны пройти регистрацию в системе.</w:t>
      </w:r>
    </w:p>
    <w:p w:rsidR="0097645E" w:rsidRDefault="0097645E" w:rsidP="0097645E"/>
    <w:p w:rsidR="0097645E" w:rsidRDefault="0097645E" w:rsidP="0097645E">
      <w:r>
        <w:t>Инструкция для регистрации и входа пользователей в систему:</w:t>
      </w:r>
    </w:p>
    <w:p w:rsidR="0097645E" w:rsidRDefault="0097645E" w:rsidP="0097645E"/>
    <w:p w:rsidR="0097645E" w:rsidRDefault="0097645E" w:rsidP="0097645E">
      <w:r>
        <w:t>1.       Зайти по ссылке http://att.edu54.ru/ .</w:t>
      </w:r>
    </w:p>
    <w:p w:rsidR="0097645E" w:rsidRDefault="0097645E" w:rsidP="0097645E"/>
    <w:p w:rsidR="0097645E" w:rsidRDefault="0097645E" w:rsidP="0097645E">
      <w:r>
        <w:t>2.       Нажать в правом верхнем углу «зарегистрироваться».</w:t>
      </w:r>
    </w:p>
    <w:p w:rsidR="0097645E" w:rsidRDefault="0097645E" w:rsidP="0097645E"/>
    <w:p w:rsidR="0097645E" w:rsidRDefault="0097645E" w:rsidP="0097645E">
      <w:r>
        <w:t>3.       Заполнить свои данные, выбрать свою роль (педагог, методист, эксперт, председатель ЭГ и т.д.).</w:t>
      </w:r>
    </w:p>
    <w:p w:rsidR="0097645E" w:rsidRDefault="0097645E" w:rsidP="0097645E"/>
    <w:p w:rsidR="0097645E" w:rsidRDefault="0097645E" w:rsidP="0097645E">
      <w:r>
        <w:t>4.       Отредактировать профиль, выбрать предметную группу.</w:t>
      </w:r>
    </w:p>
    <w:p w:rsidR="0097645E" w:rsidRDefault="0097645E" w:rsidP="0097645E"/>
    <w:p w:rsidR="0097645E" w:rsidRDefault="0097645E" w:rsidP="0097645E">
      <w:r>
        <w:t xml:space="preserve">     </w:t>
      </w:r>
    </w:p>
    <w:p w:rsidR="0097645E" w:rsidRDefault="0097645E" w:rsidP="0097645E"/>
    <w:p w:rsidR="0097645E" w:rsidRDefault="0097645E" w:rsidP="0097645E">
      <w:r>
        <w:t xml:space="preserve">  При возникновении вопросов обращаться в Министерство образования НСО.</w:t>
      </w:r>
    </w:p>
    <w:p w:rsidR="0097645E" w:rsidRDefault="0097645E" w:rsidP="0097645E"/>
    <w:p w:rsidR="0097645E" w:rsidRDefault="0097645E" w:rsidP="0097645E">
      <w:r>
        <w:t xml:space="preserve">Воробьева Арина Ильинична     тел. 238 74 22  </w:t>
      </w:r>
    </w:p>
    <w:p w:rsidR="0097645E" w:rsidRDefault="0097645E" w:rsidP="0097645E"/>
    <w:p w:rsidR="0097645E" w:rsidRDefault="0097645E" w:rsidP="0097645E">
      <w:r>
        <w:t>электронная почта    vai@nso.ru</w:t>
      </w:r>
    </w:p>
    <w:p w:rsidR="0097645E" w:rsidRDefault="0097645E" w:rsidP="0097645E"/>
    <w:p w:rsidR="0097645E" w:rsidRDefault="0097645E" w:rsidP="0097645E">
      <w:r>
        <w:t xml:space="preserve">Обращаем внимание, что Министерство образования НСО рекомендует подавать документы в бумажном </w:t>
      </w:r>
      <w:proofErr w:type="gramStart"/>
      <w:r>
        <w:t>виде</w:t>
      </w:r>
      <w:proofErr w:type="gramEnd"/>
      <w:r>
        <w:t xml:space="preserve"> только в исключительных случаях.</w:t>
      </w:r>
    </w:p>
    <w:p w:rsidR="0097645E" w:rsidRDefault="0097645E" w:rsidP="0097645E"/>
    <w:p w:rsidR="00810959" w:rsidRDefault="0097645E" w:rsidP="0097645E">
      <w:r>
        <w:lastRenderedPageBreak/>
        <w:t>При этом подача заявления от педагогов в   двух форматах (электронном и бумажном) не допускается.</w:t>
      </w:r>
      <w:bookmarkStart w:id="0" w:name="_GoBack"/>
      <w:bookmarkEnd w:id="0"/>
    </w:p>
    <w:sectPr w:rsidR="008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3"/>
    <w:rsid w:val="00130A13"/>
    <w:rsid w:val="00810959"/>
    <w:rsid w:val="009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Тумайкина Маргарита Юрьевна</dc:creator>
  <cp:keywords/>
  <dc:description/>
  <cp:lastModifiedBy>Тумайкина Маргарита Юрьевна</cp:lastModifiedBy>
  <cp:revision>2</cp:revision>
  <dcterms:created xsi:type="dcterms:W3CDTF">2020-10-28T05:43:00Z</dcterms:created>
  <dcterms:modified xsi:type="dcterms:W3CDTF">2020-10-28T05:43:00Z</dcterms:modified>
</cp:coreProperties>
</file>