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33" w:rsidRDefault="00B66F33" w:rsidP="00DB1C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ECA" w:rsidRDefault="00937ECA" w:rsidP="000B63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7ECA">
        <w:rPr>
          <w:rFonts w:ascii="Times New Roman" w:eastAsia="Times New Roman" w:hAnsi="Times New Roman" w:cs="Times New Roman"/>
          <w:b/>
          <w:sz w:val="28"/>
          <w:szCs w:val="28"/>
        </w:rPr>
        <w:t>Развитие музыкальных способностей  у дошкольников</w:t>
      </w:r>
    </w:p>
    <w:p w:rsidR="00DB1C82" w:rsidRPr="00937ECA" w:rsidRDefault="00937ECA" w:rsidP="000B63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ECA">
        <w:rPr>
          <w:rFonts w:ascii="Times New Roman" w:eastAsia="Times New Roman" w:hAnsi="Times New Roman" w:cs="Times New Roman"/>
          <w:b/>
          <w:sz w:val="28"/>
          <w:szCs w:val="28"/>
        </w:rPr>
        <w:t xml:space="preserve"> через приемы визуализации</w:t>
      </w:r>
      <w:r w:rsidRPr="00937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37ECA" w:rsidRPr="00937ECA" w:rsidRDefault="00937ECA" w:rsidP="000B63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C82" w:rsidRDefault="00DB1C82" w:rsidP="00DB1C8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Швацкая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Н.В., музыкальный руководитель</w:t>
      </w:r>
    </w:p>
    <w:p w:rsidR="00DB1C82" w:rsidRDefault="00DB1C82" w:rsidP="00DB1C8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высшей квалификационной категории,</w:t>
      </w:r>
    </w:p>
    <w:p w:rsidR="000B63AE" w:rsidRDefault="00DB1C82" w:rsidP="00DB1C8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МКДОУ Д/с №117 </w:t>
      </w:r>
    </w:p>
    <w:p w:rsidR="00DB1C82" w:rsidRDefault="00DB1C82" w:rsidP="00DB1C8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«Дружная семейка»</w:t>
      </w:r>
    </w:p>
    <w:p w:rsidR="00DB1C82" w:rsidRDefault="00117118" w:rsidP="00DB1C8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</w:t>
      </w:r>
      <w:r w:rsidR="00DB1C82">
        <w:rPr>
          <w:rFonts w:ascii="Times New Roman" w:hAnsi="Times New Roman" w:cs="Times New Roman"/>
          <w:i/>
          <w:sz w:val="28"/>
          <w:szCs w:val="28"/>
        </w:rPr>
        <w:t>ород Новосибирск</w:t>
      </w:r>
    </w:p>
    <w:p w:rsidR="00DB1C82" w:rsidRDefault="00DB1C82" w:rsidP="00DB1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Известно, что музыкальные занятия в детском саду включают в себя пять основных видов деятельности: пение, музыкально-ритмические движения, игру на музыкальных инструментах, музыкальную игру-драматизацию, слушание.</w:t>
      </w:r>
      <w:proofErr w:type="gramEnd"/>
    </w:p>
    <w:p w:rsidR="00DB1C82" w:rsidRDefault="00DB1C82" w:rsidP="00DB1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Многие специалисты указывают на недостаточное внимание, уделяемое слушанию музыки. Часто мы забываем о самой главной цели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занятий—приобщении ребёнка к миру музыки и искусства в целом, а также развитии общей культуры личности. Подготовка к праздникам, показательным выступлениям,  конкурсам уводит нас от этой цели. Однако, понимая 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общемузыкального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развития дошкольника, хочется пересмотреть подход в построении музыкальных занятий, заострив внимание на расширении музыкальных впечатлений детей путём слушания произведений музыкальной классики различных жанров, направлений, эпох.</w:t>
      </w:r>
    </w:p>
    <w:p w:rsidR="00DB1C82" w:rsidRDefault="00DB1C82" w:rsidP="00DB1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Дошкольники в силу своего небольшого жизненного опыта ещё не способны воспринимать музыкальное произведение вне конкретных образных ассоциаций. Н.А.Ветлугина писала: «Ребёнок не просто воспринимает музыкальные звуки, красоту и гармоничность их сочетаний, но стремится сопоставить</w:t>
      </w:r>
      <w:r w:rsidR="00250A2C">
        <w:rPr>
          <w:rFonts w:ascii="Times New Roman" w:hAnsi="Times New Roman" w:cs="Times New Roman"/>
          <w:sz w:val="28"/>
          <w:szCs w:val="28"/>
        </w:rPr>
        <w:t xml:space="preserve"> всё это с чем-то реальным».</w:t>
      </w:r>
    </w:p>
    <w:p w:rsidR="00250A2C" w:rsidRDefault="00250A2C" w:rsidP="00DB1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Существует множество методов, помогающих детям постичь язык и содержание музыки. Это и ритмопластика, основоположником которой является Э. Жак-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Делькроз</w:t>
      </w:r>
      <w:proofErr w:type="spellEnd"/>
      <w:r>
        <w:rPr>
          <w:rFonts w:ascii="Times New Roman" w:hAnsi="Times New Roman" w:cs="Times New Roman"/>
          <w:sz w:val="28"/>
          <w:szCs w:val="28"/>
        </w:rPr>
        <w:t>, и игра на музыкальных инструментах, и пение, и музыкально-дидактические игры, и различные наглядные средства, применяемые в процессе слуша</w:t>
      </w:r>
      <w:r w:rsidR="000B63AE">
        <w:rPr>
          <w:rFonts w:ascii="Times New Roman" w:hAnsi="Times New Roman" w:cs="Times New Roman"/>
          <w:sz w:val="28"/>
          <w:szCs w:val="28"/>
        </w:rPr>
        <w:t>ния музыкального произведения (</w:t>
      </w:r>
      <w:r>
        <w:rPr>
          <w:rFonts w:ascii="Times New Roman" w:hAnsi="Times New Roman" w:cs="Times New Roman"/>
          <w:sz w:val="28"/>
          <w:szCs w:val="28"/>
        </w:rPr>
        <w:t>иллюстрации, наглядные пособия, живопись  т. д.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 Каждый из этих методов по-своему приобщает детей к миру музыки: посредством ритмических д</w:t>
      </w:r>
      <w:r w:rsidR="000B63AE">
        <w:rPr>
          <w:rFonts w:ascii="Times New Roman" w:hAnsi="Times New Roman" w:cs="Times New Roman"/>
          <w:sz w:val="28"/>
          <w:szCs w:val="28"/>
        </w:rPr>
        <w:t>вижений, работы рук и пальцев (</w:t>
      </w:r>
      <w:r>
        <w:rPr>
          <w:rFonts w:ascii="Times New Roman" w:hAnsi="Times New Roman" w:cs="Times New Roman"/>
          <w:sz w:val="28"/>
          <w:szCs w:val="28"/>
        </w:rPr>
        <w:t>при игре на музыкальных инструментах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мелодии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ритмоструктур</w:t>
      </w:r>
      <w:proofErr w:type="spellEnd"/>
      <w:r>
        <w:rPr>
          <w:rFonts w:ascii="Times New Roman" w:hAnsi="Times New Roman" w:cs="Times New Roman"/>
          <w:sz w:val="28"/>
          <w:szCs w:val="28"/>
        </w:rPr>
        <w:t>, игр под музыку, визуальных ассоциаций. Но наиболее разносторонне развиваются дети, которые занимаются всеми этими видами музыкальной деятельности, дополняющими друг друга.</w:t>
      </w:r>
    </w:p>
    <w:p w:rsidR="00250A2C" w:rsidRDefault="000B63AE" w:rsidP="00DB1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Восприятие музыки (слушание</w:t>
      </w:r>
      <w:r w:rsidR="00250A2C">
        <w:rPr>
          <w:rFonts w:ascii="Times New Roman" w:hAnsi="Times New Roman" w:cs="Times New Roman"/>
          <w:sz w:val="28"/>
          <w:szCs w:val="28"/>
        </w:rPr>
        <w:t xml:space="preserve">) связано с воздействием на органы чувств человека. Психолог </w:t>
      </w:r>
      <w:proofErr w:type="spellStart"/>
      <w:r w:rsidR="00250A2C">
        <w:rPr>
          <w:rFonts w:ascii="Times New Roman" w:hAnsi="Times New Roman" w:cs="Times New Roman"/>
          <w:sz w:val="28"/>
          <w:szCs w:val="28"/>
        </w:rPr>
        <w:t>А.Л.Готсдинер</w:t>
      </w:r>
      <w:proofErr w:type="spellEnd"/>
      <w:r w:rsidR="00250A2C">
        <w:rPr>
          <w:rFonts w:ascii="Times New Roman" w:hAnsi="Times New Roman" w:cs="Times New Roman"/>
          <w:sz w:val="28"/>
          <w:szCs w:val="28"/>
        </w:rPr>
        <w:t xml:space="preserve"> писал: «Несмотря на то, что доминирующей является звуковая модальность и соответствующее слуховое восприятие, с ним всегда участвует двигательная область и связанные с ней моторные процессы. Значительное место в восприятии музыки занимают и зрительные процессы». Именно поэтому в процессе музыкальных занятий используется столько вдов деятельности, направленных на всестороннее глубокое восприятие, «</w:t>
      </w:r>
      <w:proofErr w:type="spellStart"/>
      <w:r w:rsidR="00250A2C">
        <w:rPr>
          <w:rFonts w:ascii="Times New Roman" w:hAnsi="Times New Roman" w:cs="Times New Roman"/>
          <w:sz w:val="28"/>
          <w:szCs w:val="28"/>
        </w:rPr>
        <w:t>прочувствование</w:t>
      </w:r>
      <w:proofErr w:type="spellEnd"/>
      <w:r w:rsidR="00250A2C">
        <w:rPr>
          <w:rFonts w:ascii="Times New Roman" w:hAnsi="Times New Roman" w:cs="Times New Roman"/>
          <w:sz w:val="28"/>
          <w:szCs w:val="28"/>
        </w:rPr>
        <w:t>» музыкальных произведений.</w:t>
      </w:r>
    </w:p>
    <w:p w:rsidR="0094675F" w:rsidRDefault="0094675F" w:rsidP="00DB1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Какова роль зрительных впечатлений вовремя слушания музыки? «Использование наглядных пособий в музыкальном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позволяет в простой, доступной детям игровой форме дать представление о музыке, её выразительных возможностях, научить различать разнообразную гамму чувств, нас</w:t>
      </w:r>
      <w:r w:rsidR="000B63AE">
        <w:rPr>
          <w:rFonts w:ascii="Times New Roman" w:hAnsi="Times New Roman" w:cs="Times New Roman"/>
          <w:sz w:val="28"/>
          <w:szCs w:val="28"/>
        </w:rPr>
        <w:t>троений, переданную музыкой». (</w:t>
      </w:r>
      <w:r>
        <w:rPr>
          <w:rFonts w:ascii="Times New Roman" w:hAnsi="Times New Roman" w:cs="Times New Roman"/>
          <w:sz w:val="28"/>
          <w:szCs w:val="28"/>
        </w:rPr>
        <w:t>Комиссарова Л.Н., Костина Э.П. «Наглядные средства в музыкальном воспитании дошкольников»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4675F" w:rsidRDefault="0094675F" w:rsidP="00DB1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современной практике применяются ещё некоторые средства, помогающие детям в восприятии музы</w:t>
      </w:r>
      <w:r w:rsidR="000B63AE">
        <w:rPr>
          <w:rFonts w:ascii="Times New Roman" w:hAnsi="Times New Roman" w:cs="Times New Roman"/>
          <w:sz w:val="28"/>
          <w:szCs w:val="28"/>
        </w:rPr>
        <w:t>кальных произведений. Среди них мультимедийные презентации</w:t>
      </w:r>
      <w:r>
        <w:rPr>
          <w:rFonts w:ascii="Times New Roman" w:hAnsi="Times New Roman" w:cs="Times New Roman"/>
          <w:sz w:val="28"/>
          <w:szCs w:val="28"/>
        </w:rPr>
        <w:t>, фильм</w:t>
      </w:r>
      <w:r w:rsidR="000B63A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мультипликационны</w:t>
      </w:r>
      <w:r w:rsidR="000B63A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фильм</w:t>
      </w:r>
      <w:r w:rsidR="000B63A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63A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асширяет кругозор дошкольников посещение </w:t>
      </w:r>
      <w:r w:rsidR="000B63AE">
        <w:rPr>
          <w:rFonts w:ascii="Times New Roman" w:hAnsi="Times New Roman" w:cs="Times New Roman"/>
          <w:sz w:val="28"/>
          <w:szCs w:val="28"/>
        </w:rPr>
        <w:t xml:space="preserve">театров, </w:t>
      </w:r>
      <w:r>
        <w:rPr>
          <w:rFonts w:ascii="Times New Roman" w:hAnsi="Times New Roman" w:cs="Times New Roman"/>
          <w:sz w:val="28"/>
          <w:szCs w:val="28"/>
        </w:rPr>
        <w:t xml:space="preserve"> а театр, ка</w:t>
      </w:r>
      <w:r w:rsidR="000B63AE">
        <w:rPr>
          <w:rFonts w:ascii="Times New Roman" w:hAnsi="Times New Roman" w:cs="Times New Roman"/>
          <w:sz w:val="28"/>
          <w:szCs w:val="28"/>
        </w:rPr>
        <w:t>к известно, это синтез искусств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75F" w:rsidRDefault="0094675F" w:rsidP="00DB1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своей практике работы с детьми я заметила, как жадно они ловят музыку, сопровождаемую визуальными впечатлениями. Если детям включить в записи или сыграть музыкальное произведение и рассказать о его содержании, средствах выразительности и пр., большинство из них не способно запомнить и назвать произведение на следующем занятии. Но стоит подключить визуальный ряд, например, иллюстрацию, соответствующую содержанию, дети тут же запоминают предложенную пьесу.</w:t>
      </w:r>
    </w:p>
    <w:p w:rsidR="0094675F" w:rsidRDefault="0094675F" w:rsidP="00DB1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Ещё более яркое воздействие на детей оказывает сюжетный видеоряд, сопровождающий звучание классической музыки.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Петруш</w:t>
      </w:r>
      <w:r w:rsidR="000B63A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писал, что детское музыкальное восприятие</w:t>
      </w:r>
      <w:r w:rsidR="00773917">
        <w:rPr>
          <w:rFonts w:ascii="Times New Roman" w:hAnsi="Times New Roman" w:cs="Times New Roman"/>
          <w:sz w:val="28"/>
          <w:szCs w:val="28"/>
        </w:rPr>
        <w:t xml:space="preserve"> развивается во время творческих игр и «совершенствуется в процессе восприятия детских сказок и мультфильмов».</w:t>
      </w:r>
    </w:p>
    <w:p w:rsidR="00773917" w:rsidRDefault="00773917" w:rsidP="00DB1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Существует целый ряд отечественных и зарубежных мультфильмов, созданных на основе классической музыки. В некоторых из них музыка является фоном, на основе которого развиваются события сказки.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Например, в </w:t>
      </w:r>
      <w:r w:rsidR="000B63AE">
        <w:rPr>
          <w:rFonts w:ascii="Times New Roman" w:hAnsi="Times New Roman" w:cs="Times New Roman"/>
          <w:sz w:val="28"/>
          <w:szCs w:val="28"/>
        </w:rPr>
        <w:t>мультфильме «Легенда о Григе» (</w:t>
      </w:r>
      <w:proofErr w:type="spellStart"/>
      <w:r w:rsidR="000B63AE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="000B63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B6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3AE">
        <w:rPr>
          <w:rFonts w:ascii="Times New Roman" w:hAnsi="Times New Roman" w:cs="Times New Roman"/>
          <w:sz w:val="28"/>
          <w:szCs w:val="28"/>
        </w:rPr>
        <w:t>В.Курчевский</w:t>
      </w:r>
      <w:proofErr w:type="spellEnd"/>
      <w:r w:rsidR="000B63AE">
        <w:rPr>
          <w:rFonts w:ascii="Times New Roman" w:hAnsi="Times New Roman" w:cs="Times New Roman"/>
          <w:sz w:val="28"/>
          <w:szCs w:val="28"/>
        </w:rPr>
        <w:t>, 1967 г.</w:t>
      </w:r>
      <w:r>
        <w:rPr>
          <w:rFonts w:ascii="Times New Roman" w:hAnsi="Times New Roman" w:cs="Times New Roman"/>
          <w:sz w:val="28"/>
          <w:szCs w:val="28"/>
        </w:rPr>
        <w:t>) используются фрагменты известных произведений комп</w:t>
      </w:r>
      <w:r w:rsidR="000B63AE">
        <w:rPr>
          <w:rFonts w:ascii="Times New Roman" w:hAnsi="Times New Roman" w:cs="Times New Roman"/>
          <w:sz w:val="28"/>
          <w:szCs w:val="28"/>
        </w:rPr>
        <w:t>озитора: Скрипичной сонаты №3 (1 часть</w:t>
      </w:r>
      <w:r>
        <w:rPr>
          <w:rFonts w:ascii="Times New Roman" w:hAnsi="Times New Roman" w:cs="Times New Roman"/>
          <w:sz w:val="28"/>
          <w:szCs w:val="28"/>
        </w:rPr>
        <w:t>), Фортепианного концерта (1 и 2 части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«Песня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Сольвейг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из музыки к драме «Пер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73917" w:rsidRDefault="00773917" w:rsidP="00DB1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м</w:t>
      </w:r>
      <w:r w:rsidR="000B63AE">
        <w:rPr>
          <w:rFonts w:ascii="Times New Roman" w:hAnsi="Times New Roman" w:cs="Times New Roman"/>
          <w:sz w:val="28"/>
          <w:szCs w:val="28"/>
        </w:rPr>
        <w:t>ультфильме «Весенние мелодии» (</w:t>
      </w:r>
      <w:proofErr w:type="spellStart"/>
      <w:r w:rsidR="000B63AE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="000B63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B6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3AE">
        <w:rPr>
          <w:rFonts w:ascii="Times New Roman" w:hAnsi="Times New Roman" w:cs="Times New Roman"/>
          <w:sz w:val="28"/>
          <w:szCs w:val="28"/>
        </w:rPr>
        <w:t>В.Бабиченко</w:t>
      </w:r>
      <w:proofErr w:type="spellEnd"/>
      <w:r w:rsidR="000B63AE">
        <w:rPr>
          <w:rFonts w:ascii="Times New Roman" w:hAnsi="Times New Roman" w:cs="Times New Roman"/>
          <w:sz w:val="28"/>
          <w:szCs w:val="28"/>
        </w:rPr>
        <w:t>, 1946 г.</w:t>
      </w:r>
      <w:r>
        <w:rPr>
          <w:rFonts w:ascii="Times New Roman" w:hAnsi="Times New Roman" w:cs="Times New Roman"/>
          <w:sz w:val="28"/>
          <w:szCs w:val="28"/>
        </w:rPr>
        <w:t xml:space="preserve">) звучат фрагменты из балетов П.И.Чайковского </w:t>
      </w:r>
      <w:r w:rsidR="000B63AE">
        <w:rPr>
          <w:rFonts w:ascii="Times New Roman" w:hAnsi="Times New Roman" w:cs="Times New Roman"/>
          <w:sz w:val="28"/>
          <w:szCs w:val="28"/>
        </w:rPr>
        <w:t xml:space="preserve">«Лебединое озеро» и «Щелкунчик». </w:t>
      </w:r>
      <w:proofErr w:type="gramStart"/>
      <w:r w:rsidR="000B63AE">
        <w:rPr>
          <w:rFonts w:ascii="Times New Roman" w:hAnsi="Times New Roman" w:cs="Times New Roman"/>
          <w:sz w:val="28"/>
          <w:szCs w:val="28"/>
        </w:rPr>
        <w:t>Мультфильм «Щелкунчик» (</w:t>
      </w:r>
      <w:proofErr w:type="spellStart"/>
      <w:r w:rsidR="000B63AE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="000B63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B6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3AE">
        <w:rPr>
          <w:rFonts w:ascii="Times New Roman" w:hAnsi="Times New Roman" w:cs="Times New Roman"/>
          <w:sz w:val="28"/>
          <w:szCs w:val="28"/>
        </w:rPr>
        <w:t>В.Степанцев</w:t>
      </w:r>
      <w:proofErr w:type="spellEnd"/>
      <w:r w:rsidR="000B63AE">
        <w:rPr>
          <w:rFonts w:ascii="Times New Roman" w:hAnsi="Times New Roman" w:cs="Times New Roman"/>
          <w:sz w:val="28"/>
          <w:szCs w:val="28"/>
        </w:rPr>
        <w:t>, 1973 г.</w:t>
      </w:r>
      <w:r>
        <w:rPr>
          <w:rFonts w:ascii="Times New Roman" w:hAnsi="Times New Roman" w:cs="Times New Roman"/>
          <w:sz w:val="28"/>
          <w:szCs w:val="28"/>
        </w:rPr>
        <w:t xml:space="preserve">) снят по мотивам литературного сюжета Гофмана. Поскольку сюжет мультфильма сильно отличается от написанного П.Чайковским либретто балета, музыка великого композитора используется фрагментарно, перемежаясь с другими его произведениями. Например, в сцене знакомства девочки с Щелкунчиком, звучит </w:t>
      </w:r>
      <w:r w:rsidR="000B63AE">
        <w:rPr>
          <w:rFonts w:ascii="Times New Roman" w:hAnsi="Times New Roman" w:cs="Times New Roman"/>
          <w:sz w:val="28"/>
          <w:szCs w:val="28"/>
        </w:rPr>
        <w:t>фрагмент скрипичного концерта (2 часть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73917" w:rsidRDefault="00773917" w:rsidP="00DB1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других мультфильмах содержание помогает раскрыть образно-эмоциональный строй музыкальног</w:t>
      </w:r>
      <w:r w:rsidR="000B63AE">
        <w:rPr>
          <w:rFonts w:ascii="Times New Roman" w:hAnsi="Times New Roman" w:cs="Times New Roman"/>
          <w:sz w:val="28"/>
          <w:szCs w:val="28"/>
        </w:rPr>
        <w:t>о произведения или цикла пьес (</w:t>
      </w:r>
      <w:r>
        <w:rPr>
          <w:rFonts w:ascii="Times New Roman" w:hAnsi="Times New Roman" w:cs="Times New Roman"/>
          <w:sz w:val="28"/>
          <w:szCs w:val="28"/>
        </w:rPr>
        <w:t>т.е. музыка первична, она является основой, ст</w:t>
      </w:r>
      <w:r w:rsidR="000B63AE">
        <w:rPr>
          <w:rFonts w:ascii="Times New Roman" w:hAnsi="Times New Roman" w:cs="Times New Roman"/>
          <w:sz w:val="28"/>
          <w:szCs w:val="28"/>
        </w:rPr>
        <w:t>имулом для создания мультфильма</w:t>
      </w:r>
      <w:r>
        <w:rPr>
          <w:rFonts w:ascii="Times New Roman" w:hAnsi="Times New Roman" w:cs="Times New Roman"/>
          <w:sz w:val="28"/>
          <w:szCs w:val="28"/>
        </w:rPr>
        <w:t>).</w:t>
      </w:r>
      <w:r w:rsidR="006B6C4B">
        <w:rPr>
          <w:rFonts w:ascii="Times New Roman" w:hAnsi="Times New Roman" w:cs="Times New Roman"/>
          <w:sz w:val="28"/>
          <w:szCs w:val="28"/>
        </w:rPr>
        <w:t xml:space="preserve"> В качестве примера можно назвать мультипликационный фильм «Детс</w:t>
      </w:r>
      <w:r w:rsidR="00117118">
        <w:rPr>
          <w:rFonts w:ascii="Times New Roman" w:hAnsi="Times New Roman" w:cs="Times New Roman"/>
          <w:sz w:val="28"/>
          <w:szCs w:val="28"/>
        </w:rPr>
        <w:t>к</w:t>
      </w:r>
      <w:r w:rsidR="000B63AE">
        <w:rPr>
          <w:rFonts w:ascii="Times New Roman" w:hAnsi="Times New Roman" w:cs="Times New Roman"/>
          <w:sz w:val="28"/>
          <w:szCs w:val="28"/>
        </w:rPr>
        <w:t>ий альбом» (1976</w:t>
      </w:r>
      <w:r w:rsidR="006B6C4B">
        <w:rPr>
          <w:rFonts w:ascii="Times New Roman" w:hAnsi="Times New Roman" w:cs="Times New Roman"/>
          <w:sz w:val="28"/>
          <w:szCs w:val="28"/>
        </w:rPr>
        <w:t>) по произведениям П.</w:t>
      </w:r>
      <w:r w:rsidR="000B63AE">
        <w:rPr>
          <w:rFonts w:ascii="Times New Roman" w:hAnsi="Times New Roman" w:cs="Times New Roman"/>
          <w:sz w:val="28"/>
          <w:szCs w:val="28"/>
        </w:rPr>
        <w:t xml:space="preserve">И. </w:t>
      </w:r>
      <w:r w:rsidR="006B6C4B">
        <w:rPr>
          <w:rFonts w:ascii="Times New Roman" w:hAnsi="Times New Roman" w:cs="Times New Roman"/>
          <w:sz w:val="28"/>
          <w:szCs w:val="28"/>
        </w:rPr>
        <w:t>Чайковского из одноимённого фортепианного цикла. Автор мультфильма И.Ковалевская переосмыслила музыку композитора, скомпоновав её несколько иначе, чем в оригинале, и опустив некоторые пьесы. Мультипликационные образы настолько ярко раскрывают содержание музыки, что дети легко воспринимают этот довольно длинный цикл.</w:t>
      </w:r>
    </w:p>
    <w:p w:rsidR="006B6C4B" w:rsidRDefault="006B6C4B" w:rsidP="00DB1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Ярко иллюстрируют содержание музыкальных пьес мультфильмы начала 80-х годов прошлого века «Танцы кукол» по одноимённому циклу детских пьес Д.Шостаковича и «Картинки с выставки» по</w:t>
      </w:r>
      <w:r w:rsidR="000B63AE">
        <w:rPr>
          <w:rFonts w:ascii="Times New Roman" w:hAnsi="Times New Roman" w:cs="Times New Roman"/>
          <w:sz w:val="28"/>
          <w:szCs w:val="28"/>
        </w:rPr>
        <w:t xml:space="preserve"> произведениям М. Мусоргского (</w:t>
      </w:r>
      <w:proofErr w:type="spellStart"/>
      <w:r w:rsidR="000B63AE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="000B63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B6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3AE">
        <w:rPr>
          <w:rFonts w:ascii="Times New Roman" w:hAnsi="Times New Roman" w:cs="Times New Roman"/>
          <w:sz w:val="28"/>
          <w:szCs w:val="28"/>
        </w:rPr>
        <w:t>И.Ковалевская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B6C4B" w:rsidRDefault="006B6C4B" w:rsidP="00DB1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Вот ещё один пример, когда автор предлагает яркие визуальные образы для произведения без конкретного программного содержания.</w:t>
      </w:r>
      <w:r w:rsidR="000B6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63AE">
        <w:rPr>
          <w:rFonts w:ascii="Times New Roman" w:hAnsi="Times New Roman" w:cs="Times New Roman"/>
          <w:sz w:val="28"/>
          <w:szCs w:val="28"/>
        </w:rPr>
        <w:t>Это мультфильм «Камаринская» (</w:t>
      </w:r>
      <w:proofErr w:type="spellStart"/>
      <w:r w:rsidR="000B63AE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="000B63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B6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63AE">
        <w:rPr>
          <w:rFonts w:ascii="Times New Roman" w:hAnsi="Times New Roman" w:cs="Times New Roman"/>
          <w:sz w:val="28"/>
          <w:szCs w:val="28"/>
        </w:rPr>
        <w:t>И Ковалевская, 1980</w:t>
      </w:r>
      <w:r>
        <w:rPr>
          <w:rFonts w:ascii="Times New Roman" w:hAnsi="Times New Roman" w:cs="Times New Roman"/>
          <w:sz w:val="28"/>
          <w:szCs w:val="28"/>
        </w:rPr>
        <w:t>), созданный по одноимённой увертюре М.Глинки.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нём рисуются чудесные картины русской природы и быта, помогающие ребёнку проникнуть в глубь истории и понять содержание музыки, пропитанной красотой национального колорита. В данном случае музыка выходит на первое место, а сюжетный видеоряд помогает прочувствовать и понять непростую для детского восприятия драматургию произведения через яркие визуальные образы. Это особ</w:t>
      </w:r>
      <w:r w:rsidR="0011711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нно значимо для совсем маленьких неподготовленных слушателей</w:t>
      </w:r>
      <w:r w:rsidR="00117118">
        <w:rPr>
          <w:rFonts w:ascii="Times New Roman" w:hAnsi="Times New Roman" w:cs="Times New Roman"/>
          <w:sz w:val="28"/>
          <w:szCs w:val="28"/>
        </w:rPr>
        <w:t>, которые не способны воспринимать пьесы продолжительностью более 1-1,5 минут. Однако постепенно, в том числе благодаря визуализации, дети начинают воспринимать музыку не как непонятный поток звуков, а как средство передачи определенного художественного образа, придумывая собственные сюжеты и истории на её основе.</w:t>
      </w:r>
    </w:p>
    <w:p w:rsidR="006055EC" w:rsidRDefault="00117118" w:rsidP="00DB1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Приведу ещё некоторые мультфильмы по классической</w:t>
      </w:r>
      <w:r w:rsidR="000B6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музыке или с её использованием: </w:t>
      </w:r>
      <w:proofErr w:type="gramStart"/>
      <w:r>
        <w:rPr>
          <w:rFonts w:ascii="Times New Roman" w:hAnsi="Times New Roman" w:cs="Times New Roman"/>
          <w:sz w:val="28"/>
          <w:szCs w:val="28"/>
        </w:rPr>
        <w:t>«Снегурочка» по опере Н.А.</w:t>
      </w:r>
      <w:r w:rsidR="000B63AE">
        <w:rPr>
          <w:rFonts w:ascii="Times New Roman" w:hAnsi="Times New Roman" w:cs="Times New Roman"/>
          <w:sz w:val="28"/>
          <w:szCs w:val="28"/>
        </w:rPr>
        <w:t xml:space="preserve"> Римского-Корсакова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И.Иванов</w:t>
      </w:r>
      <w:proofErr w:type="spellEnd"/>
      <w:r w:rsidR="000B6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B6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Вано, 1952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, «Петя и волк» на основе музыкальной сказки С.</w:t>
      </w:r>
      <w:r w:rsidR="000B6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Прокофьева (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реж</w:t>
      </w:r>
      <w:proofErr w:type="spellEnd"/>
      <w:r>
        <w:rPr>
          <w:rFonts w:ascii="Times New Roman" w:hAnsi="Times New Roman" w:cs="Times New Roman"/>
          <w:sz w:val="28"/>
          <w:szCs w:val="28"/>
        </w:rPr>
        <w:t>. А.</w:t>
      </w:r>
      <w:r w:rsidR="000B6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1976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, «Гномы и горный король» по пьесе Э.Гр</w:t>
      </w:r>
      <w:r w:rsidR="000B63AE">
        <w:rPr>
          <w:rFonts w:ascii="Times New Roman" w:hAnsi="Times New Roman" w:cs="Times New Roman"/>
          <w:sz w:val="28"/>
          <w:szCs w:val="28"/>
        </w:rPr>
        <w:t>ига «В пещере горного короля» (</w:t>
      </w:r>
      <w:proofErr w:type="spellStart"/>
      <w:r w:rsidR="000B63AE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="000B63AE">
        <w:rPr>
          <w:rFonts w:ascii="Times New Roman" w:hAnsi="Times New Roman" w:cs="Times New Roman"/>
          <w:sz w:val="28"/>
          <w:szCs w:val="28"/>
        </w:rPr>
        <w:t>. И.Ковалевская, 1993</w:t>
      </w:r>
      <w:r>
        <w:rPr>
          <w:rFonts w:ascii="Times New Roman" w:hAnsi="Times New Roman" w:cs="Times New Roman"/>
          <w:sz w:val="28"/>
          <w:szCs w:val="28"/>
        </w:rPr>
        <w:t xml:space="preserve">) и др. Безусловно, они занимают особое место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образно-эмоционального восприятия музыки дошкольниками.</w:t>
      </w:r>
    </w:p>
    <w:p w:rsidR="006055EC" w:rsidRDefault="006055EC" w:rsidP="00DB1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Такой вид визуализации, как презентации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слад-программы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>, в наши применяется очень хорошо: во время слушания музыки, в ходе праздников и развлечений, в процессе интегрированных занятий и т.д. Применяются они с разными целями и задачами. Вот некоторые из них: помощь в восприятии музыки, создание нужной атмосферы, эмоционального настроя, расширение к</w:t>
      </w:r>
      <w:r w:rsidR="000B63AE">
        <w:rPr>
          <w:rFonts w:ascii="Times New Roman" w:hAnsi="Times New Roman" w:cs="Times New Roman"/>
          <w:sz w:val="28"/>
          <w:szCs w:val="28"/>
        </w:rPr>
        <w:t>ругозора, декоративные задачи (</w:t>
      </w:r>
      <w:r>
        <w:rPr>
          <w:rFonts w:ascii="Times New Roman" w:hAnsi="Times New Roman" w:cs="Times New Roman"/>
          <w:sz w:val="28"/>
          <w:szCs w:val="28"/>
        </w:rPr>
        <w:t>как часть украшения зала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пр.</w:t>
      </w:r>
    </w:p>
    <w:p w:rsidR="006055EC" w:rsidRDefault="006055EC" w:rsidP="00DB1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Упомяну ещё об одном визуальном средстве, которое можно применять на различных мероприятиях, посвящённых Дню Победы</w:t>
      </w:r>
      <w:proofErr w:type="gramStart"/>
      <w:r>
        <w:rPr>
          <w:rFonts w:ascii="Times New Roman" w:hAnsi="Times New Roman" w:cs="Times New Roman"/>
          <w:sz w:val="28"/>
          <w:szCs w:val="28"/>
        </w:rPr>
        <w:t>,--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показе кадров кинохроники. Поколению современных дошкольников сложно понять и прочувствовать всю трагедию войны и радость Победы в силу отдалённости от тех событий. Поэтому к</w:t>
      </w:r>
      <w:r w:rsidR="006365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нохроника войны, снятая очевидцами и сопровождаемая рассказом взрослых и звучанием песен военных лет, как нельзя лучше помогает детям ощутить атмосферу того тяжёлого времени.</w:t>
      </w:r>
    </w:p>
    <w:p w:rsidR="006365DF" w:rsidRDefault="006365DF" w:rsidP="00DB1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Визуализация музыкального восприятия—это один из способов, который может применяться в музыкальном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дошкольников. Однако без неё невозможно достичь гармоничного музыкального развития ребёнка, поскольку многие дети пропускают получаемые впечатления в первую очередь через зрительные ощущения, закрепляя их вербально, а также языком жестов и движений. Музыка, воспринятая и прочувствованная ребёнком разными способами, оставляет более глубокий след в его памяти.</w:t>
      </w:r>
    </w:p>
    <w:p w:rsidR="004943D6" w:rsidRDefault="004943D6" w:rsidP="00DB1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43D6" w:rsidRPr="00DB1C82" w:rsidRDefault="004943D6" w:rsidP="004943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943D6" w:rsidRPr="00DB1C82" w:rsidSect="00B66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82"/>
    <w:rsid w:val="00000BDD"/>
    <w:rsid w:val="00001281"/>
    <w:rsid w:val="00001BD9"/>
    <w:rsid w:val="00001CC7"/>
    <w:rsid w:val="00002849"/>
    <w:rsid w:val="000030D4"/>
    <w:rsid w:val="00004A75"/>
    <w:rsid w:val="00004D78"/>
    <w:rsid w:val="00005628"/>
    <w:rsid w:val="000074E0"/>
    <w:rsid w:val="0001170C"/>
    <w:rsid w:val="000118FB"/>
    <w:rsid w:val="00011D24"/>
    <w:rsid w:val="00011F02"/>
    <w:rsid w:val="00015652"/>
    <w:rsid w:val="000156E1"/>
    <w:rsid w:val="00015DBF"/>
    <w:rsid w:val="000178ED"/>
    <w:rsid w:val="00017B03"/>
    <w:rsid w:val="00020479"/>
    <w:rsid w:val="00021DD5"/>
    <w:rsid w:val="000220E5"/>
    <w:rsid w:val="00023B45"/>
    <w:rsid w:val="000242FB"/>
    <w:rsid w:val="0002458D"/>
    <w:rsid w:val="00024F59"/>
    <w:rsid w:val="000251BF"/>
    <w:rsid w:val="0002559A"/>
    <w:rsid w:val="00026340"/>
    <w:rsid w:val="000268CB"/>
    <w:rsid w:val="000272EA"/>
    <w:rsid w:val="00027C60"/>
    <w:rsid w:val="00030057"/>
    <w:rsid w:val="000303AB"/>
    <w:rsid w:val="00030C9B"/>
    <w:rsid w:val="00031F6E"/>
    <w:rsid w:val="0003272F"/>
    <w:rsid w:val="00033277"/>
    <w:rsid w:val="000332BD"/>
    <w:rsid w:val="00033331"/>
    <w:rsid w:val="00034166"/>
    <w:rsid w:val="00034558"/>
    <w:rsid w:val="00034CAA"/>
    <w:rsid w:val="00036121"/>
    <w:rsid w:val="000365B8"/>
    <w:rsid w:val="00036CB5"/>
    <w:rsid w:val="0004084A"/>
    <w:rsid w:val="000413FE"/>
    <w:rsid w:val="00041B3F"/>
    <w:rsid w:val="0004274C"/>
    <w:rsid w:val="0004375E"/>
    <w:rsid w:val="00043805"/>
    <w:rsid w:val="000458FB"/>
    <w:rsid w:val="00051A6B"/>
    <w:rsid w:val="00051CE9"/>
    <w:rsid w:val="00053C09"/>
    <w:rsid w:val="00054535"/>
    <w:rsid w:val="00055FA5"/>
    <w:rsid w:val="0005633B"/>
    <w:rsid w:val="00057E70"/>
    <w:rsid w:val="0006008D"/>
    <w:rsid w:val="0006050C"/>
    <w:rsid w:val="000624E7"/>
    <w:rsid w:val="000628AA"/>
    <w:rsid w:val="00063F09"/>
    <w:rsid w:val="00065CFB"/>
    <w:rsid w:val="00066BCF"/>
    <w:rsid w:val="000677DB"/>
    <w:rsid w:val="00067A5C"/>
    <w:rsid w:val="00067F56"/>
    <w:rsid w:val="00070D77"/>
    <w:rsid w:val="000736DD"/>
    <w:rsid w:val="00073BCF"/>
    <w:rsid w:val="00074144"/>
    <w:rsid w:val="00074BBB"/>
    <w:rsid w:val="000758C7"/>
    <w:rsid w:val="000772A6"/>
    <w:rsid w:val="00080D4F"/>
    <w:rsid w:val="00081891"/>
    <w:rsid w:val="000828A8"/>
    <w:rsid w:val="0008295F"/>
    <w:rsid w:val="00082C71"/>
    <w:rsid w:val="000849D8"/>
    <w:rsid w:val="00084A06"/>
    <w:rsid w:val="00084D3D"/>
    <w:rsid w:val="00086F7E"/>
    <w:rsid w:val="00090B1E"/>
    <w:rsid w:val="000910FE"/>
    <w:rsid w:val="000917F6"/>
    <w:rsid w:val="000922A6"/>
    <w:rsid w:val="0009254C"/>
    <w:rsid w:val="00093E50"/>
    <w:rsid w:val="00094118"/>
    <w:rsid w:val="00094464"/>
    <w:rsid w:val="0009488A"/>
    <w:rsid w:val="00094A55"/>
    <w:rsid w:val="000952C9"/>
    <w:rsid w:val="00095B1F"/>
    <w:rsid w:val="000964F1"/>
    <w:rsid w:val="00096A4B"/>
    <w:rsid w:val="00096B60"/>
    <w:rsid w:val="00096C53"/>
    <w:rsid w:val="00097290"/>
    <w:rsid w:val="000A0116"/>
    <w:rsid w:val="000A085B"/>
    <w:rsid w:val="000A14BF"/>
    <w:rsid w:val="000A22CE"/>
    <w:rsid w:val="000A39DC"/>
    <w:rsid w:val="000A3CFC"/>
    <w:rsid w:val="000A46AE"/>
    <w:rsid w:val="000A4F7E"/>
    <w:rsid w:val="000A5867"/>
    <w:rsid w:val="000A5A76"/>
    <w:rsid w:val="000A5F73"/>
    <w:rsid w:val="000A7B7A"/>
    <w:rsid w:val="000A7C02"/>
    <w:rsid w:val="000A7DB5"/>
    <w:rsid w:val="000B0BEB"/>
    <w:rsid w:val="000B107B"/>
    <w:rsid w:val="000B14DE"/>
    <w:rsid w:val="000B1856"/>
    <w:rsid w:val="000B2111"/>
    <w:rsid w:val="000B26A5"/>
    <w:rsid w:val="000B3025"/>
    <w:rsid w:val="000B306D"/>
    <w:rsid w:val="000B3CED"/>
    <w:rsid w:val="000B4502"/>
    <w:rsid w:val="000B63AE"/>
    <w:rsid w:val="000B70A2"/>
    <w:rsid w:val="000C0158"/>
    <w:rsid w:val="000C09F3"/>
    <w:rsid w:val="000C1F15"/>
    <w:rsid w:val="000C2513"/>
    <w:rsid w:val="000C2517"/>
    <w:rsid w:val="000C3802"/>
    <w:rsid w:val="000C3F9B"/>
    <w:rsid w:val="000C42F1"/>
    <w:rsid w:val="000C4592"/>
    <w:rsid w:val="000C47D2"/>
    <w:rsid w:val="000C52AA"/>
    <w:rsid w:val="000C563E"/>
    <w:rsid w:val="000C5763"/>
    <w:rsid w:val="000C617B"/>
    <w:rsid w:val="000C6669"/>
    <w:rsid w:val="000C6AC2"/>
    <w:rsid w:val="000C72C9"/>
    <w:rsid w:val="000C737F"/>
    <w:rsid w:val="000D0269"/>
    <w:rsid w:val="000D09A8"/>
    <w:rsid w:val="000D16D8"/>
    <w:rsid w:val="000D3C22"/>
    <w:rsid w:val="000D4658"/>
    <w:rsid w:val="000D6E9E"/>
    <w:rsid w:val="000D7301"/>
    <w:rsid w:val="000D7BD0"/>
    <w:rsid w:val="000E0401"/>
    <w:rsid w:val="000E0A85"/>
    <w:rsid w:val="000E1AE9"/>
    <w:rsid w:val="000E1B58"/>
    <w:rsid w:val="000E1FCA"/>
    <w:rsid w:val="000E3A0E"/>
    <w:rsid w:val="000E4219"/>
    <w:rsid w:val="000E5228"/>
    <w:rsid w:val="000E59DB"/>
    <w:rsid w:val="000E5C56"/>
    <w:rsid w:val="000E5D25"/>
    <w:rsid w:val="000E7D8D"/>
    <w:rsid w:val="000E7E31"/>
    <w:rsid w:val="000F089A"/>
    <w:rsid w:val="000F0ADD"/>
    <w:rsid w:val="000F38A4"/>
    <w:rsid w:val="000F3912"/>
    <w:rsid w:val="000F3A63"/>
    <w:rsid w:val="000F3CBE"/>
    <w:rsid w:val="000F411F"/>
    <w:rsid w:val="000F589A"/>
    <w:rsid w:val="000F5A24"/>
    <w:rsid w:val="000F616C"/>
    <w:rsid w:val="000F6216"/>
    <w:rsid w:val="000F6820"/>
    <w:rsid w:val="000F7CB8"/>
    <w:rsid w:val="00100858"/>
    <w:rsid w:val="00100AD2"/>
    <w:rsid w:val="0010170F"/>
    <w:rsid w:val="00101764"/>
    <w:rsid w:val="00102A42"/>
    <w:rsid w:val="00103916"/>
    <w:rsid w:val="00105139"/>
    <w:rsid w:val="00105597"/>
    <w:rsid w:val="0010634F"/>
    <w:rsid w:val="001063D6"/>
    <w:rsid w:val="001101D3"/>
    <w:rsid w:val="00110365"/>
    <w:rsid w:val="00110AD2"/>
    <w:rsid w:val="00110E1A"/>
    <w:rsid w:val="00111835"/>
    <w:rsid w:val="001130A0"/>
    <w:rsid w:val="0011318C"/>
    <w:rsid w:val="0011330C"/>
    <w:rsid w:val="0011357C"/>
    <w:rsid w:val="0011385E"/>
    <w:rsid w:val="00113D8B"/>
    <w:rsid w:val="00113F58"/>
    <w:rsid w:val="001149C9"/>
    <w:rsid w:val="00115D7C"/>
    <w:rsid w:val="00115FEE"/>
    <w:rsid w:val="0011631D"/>
    <w:rsid w:val="0011649E"/>
    <w:rsid w:val="001165E0"/>
    <w:rsid w:val="0011692C"/>
    <w:rsid w:val="00116FC9"/>
    <w:rsid w:val="00117118"/>
    <w:rsid w:val="001174B8"/>
    <w:rsid w:val="00117A28"/>
    <w:rsid w:val="00120834"/>
    <w:rsid w:val="001220F4"/>
    <w:rsid w:val="00122524"/>
    <w:rsid w:val="00122EEF"/>
    <w:rsid w:val="0012318C"/>
    <w:rsid w:val="0012379C"/>
    <w:rsid w:val="001256D3"/>
    <w:rsid w:val="00125D8B"/>
    <w:rsid w:val="00126119"/>
    <w:rsid w:val="00126176"/>
    <w:rsid w:val="0012650C"/>
    <w:rsid w:val="00126E32"/>
    <w:rsid w:val="001274C7"/>
    <w:rsid w:val="00127695"/>
    <w:rsid w:val="00127D77"/>
    <w:rsid w:val="00130583"/>
    <w:rsid w:val="001306F5"/>
    <w:rsid w:val="00130A10"/>
    <w:rsid w:val="00130B5E"/>
    <w:rsid w:val="00130BBB"/>
    <w:rsid w:val="001313B3"/>
    <w:rsid w:val="00131762"/>
    <w:rsid w:val="00132AB7"/>
    <w:rsid w:val="001341C8"/>
    <w:rsid w:val="00134435"/>
    <w:rsid w:val="0013475E"/>
    <w:rsid w:val="00135596"/>
    <w:rsid w:val="00136E80"/>
    <w:rsid w:val="00136FBB"/>
    <w:rsid w:val="00137AF3"/>
    <w:rsid w:val="00140279"/>
    <w:rsid w:val="00141735"/>
    <w:rsid w:val="001427DB"/>
    <w:rsid w:val="001444CD"/>
    <w:rsid w:val="00144D8C"/>
    <w:rsid w:val="00145689"/>
    <w:rsid w:val="00145FA7"/>
    <w:rsid w:val="00145FD8"/>
    <w:rsid w:val="001463EE"/>
    <w:rsid w:val="001465B4"/>
    <w:rsid w:val="00146E42"/>
    <w:rsid w:val="001514D2"/>
    <w:rsid w:val="00152A97"/>
    <w:rsid w:val="00153493"/>
    <w:rsid w:val="00153F22"/>
    <w:rsid w:val="00155680"/>
    <w:rsid w:val="00155C6C"/>
    <w:rsid w:val="001560A6"/>
    <w:rsid w:val="001565E5"/>
    <w:rsid w:val="0015766E"/>
    <w:rsid w:val="00160692"/>
    <w:rsid w:val="00160E89"/>
    <w:rsid w:val="00161F5B"/>
    <w:rsid w:val="00162ADE"/>
    <w:rsid w:val="00163940"/>
    <w:rsid w:val="00165B07"/>
    <w:rsid w:val="00165D7E"/>
    <w:rsid w:val="0016786F"/>
    <w:rsid w:val="00167BF5"/>
    <w:rsid w:val="00171215"/>
    <w:rsid w:val="001719FA"/>
    <w:rsid w:val="00171A92"/>
    <w:rsid w:val="00172F0A"/>
    <w:rsid w:val="0017381E"/>
    <w:rsid w:val="0017413D"/>
    <w:rsid w:val="0017416C"/>
    <w:rsid w:val="00174FD0"/>
    <w:rsid w:val="00175F23"/>
    <w:rsid w:val="00176896"/>
    <w:rsid w:val="001772FB"/>
    <w:rsid w:val="00180BD2"/>
    <w:rsid w:val="00181002"/>
    <w:rsid w:val="0018157F"/>
    <w:rsid w:val="001821EC"/>
    <w:rsid w:val="00182667"/>
    <w:rsid w:val="00182F79"/>
    <w:rsid w:val="00182FCE"/>
    <w:rsid w:val="00184437"/>
    <w:rsid w:val="00184AA6"/>
    <w:rsid w:val="00185A10"/>
    <w:rsid w:val="00185EDA"/>
    <w:rsid w:val="001864EA"/>
    <w:rsid w:val="00186528"/>
    <w:rsid w:val="00186DCE"/>
    <w:rsid w:val="00190247"/>
    <w:rsid w:val="001910F6"/>
    <w:rsid w:val="00191970"/>
    <w:rsid w:val="00192DCA"/>
    <w:rsid w:val="001946C0"/>
    <w:rsid w:val="00194B3B"/>
    <w:rsid w:val="001967D7"/>
    <w:rsid w:val="001971A5"/>
    <w:rsid w:val="0019727B"/>
    <w:rsid w:val="001979F4"/>
    <w:rsid w:val="001A019E"/>
    <w:rsid w:val="001A0DCD"/>
    <w:rsid w:val="001A175A"/>
    <w:rsid w:val="001A1AB3"/>
    <w:rsid w:val="001A2BEC"/>
    <w:rsid w:val="001A2D0A"/>
    <w:rsid w:val="001A3218"/>
    <w:rsid w:val="001A4B15"/>
    <w:rsid w:val="001A6DCF"/>
    <w:rsid w:val="001A6EFC"/>
    <w:rsid w:val="001B0262"/>
    <w:rsid w:val="001B03A8"/>
    <w:rsid w:val="001B081A"/>
    <w:rsid w:val="001B0E87"/>
    <w:rsid w:val="001B188B"/>
    <w:rsid w:val="001B1DDB"/>
    <w:rsid w:val="001B2660"/>
    <w:rsid w:val="001B2F3F"/>
    <w:rsid w:val="001B37B4"/>
    <w:rsid w:val="001B3A7E"/>
    <w:rsid w:val="001B4AAC"/>
    <w:rsid w:val="001B4C23"/>
    <w:rsid w:val="001B51BF"/>
    <w:rsid w:val="001B5A65"/>
    <w:rsid w:val="001B78A9"/>
    <w:rsid w:val="001C028F"/>
    <w:rsid w:val="001C0856"/>
    <w:rsid w:val="001C1058"/>
    <w:rsid w:val="001C187A"/>
    <w:rsid w:val="001C2EA5"/>
    <w:rsid w:val="001C353B"/>
    <w:rsid w:val="001C3A22"/>
    <w:rsid w:val="001C3BAA"/>
    <w:rsid w:val="001C4A69"/>
    <w:rsid w:val="001C5551"/>
    <w:rsid w:val="001C5986"/>
    <w:rsid w:val="001C5F16"/>
    <w:rsid w:val="001D04CC"/>
    <w:rsid w:val="001D1480"/>
    <w:rsid w:val="001D613A"/>
    <w:rsid w:val="001D6C09"/>
    <w:rsid w:val="001D6DAF"/>
    <w:rsid w:val="001E1112"/>
    <w:rsid w:val="001E23DA"/>
    <w:rsid w:val="001E2615"/>
    <w:rsid w:val="001E3145"/>
    <w:rsid w:val="001E3812"/>
    <w:rsid w:val="001E48FC"/>
    <w:rsid w:val="001E5A8A"/>
    <w:rsid w:val="001E5A93"/>
    <w:rsid w:val="001E64F8"/>
    <w:rsid w:val="001E6BB4"/>
    <w:rsid w:val="001E7120"/>
    <w:rsid w:val="001E7954"/>
    <w:rsid w:val="001F03F6"/>
    <w:rsid w:val="001F0B0C"/>
    <w:rsid w:val="001F1EF1"/>
    <w:rsid w:val="001F3C70"/>
    <w:rsid w:val="001F4087"/>
    <w:rsid w:val="001F4418"/>
    <w:rsid w:val="001F455B"/>
    <w:rsid w:val="001F4961"/>
    <w:rsid w:val="001F49DA"/>
    <w:rsid w:val="001F56CB"/>
    <w:rsid w:val="001F5BBF"/>
    <w:rsid w:val="001F6055"/>
    <w:rsid w:val="001F60AA"/>
    <w:rsid w:val="001F63A5"/>
    <w:rsid w:val="001F7256"/>
    <w:rsid w:val="001F75F3"/>
    <w:rsid w:val="001F76C1"/>
    <w:rsid w:val="00200CC1"/>
    <w:rsid w:val="00201525"/>
    <w:rsid w:val="002028E1"/>
    <w:rsid w:val="002049F8"/>
    <w:rsid w:val="00204ACF"/>
    <w:rsid w:val="0020537F"/>
    <w:rsid w:val="00207067"/>
    <w:rsid w:val="00207996"/>
    <w:rsid w:val="00207FE2"/>
    <w:rsid w:val="00210491"/>
    <w:rsid w:val="002124BD"/>
    <w:rsid w:val="00212916"/>
    <w:rsid w:val="00213DF6"/>
    <w:rsid w:val="002140F8"/>
    <w:rsid w:val="002157F7"/>
    <w:rsid w:val="002166C4"/>
    <w:rsid w:val="00216B49"/>
    <w:rsid w:val="00216D18"/>
    <w:rsid w:val="00217BB6"/>
    <w:rsid w:val="0022149C"/>
    <w:rsid w:val="00222719"/>
    <w:rsid w:val="00223ED7"/>
    <w:rsid w:val="00224C2D"/>
    <w:rsid w:val="00225078"/>
    <w:rsid w:val="00225483"/>
    <w:rsid w:val="002258A6"/>
    <w:rsid w:val="00226247"/>
    <w:rsid w:val="00227DF9"/>
    <w:rsid w:val="002301E8"/>
    <w:rsid w:val="00230537"/>
    <w:rsid w:val="00230904"/>
    <w:rsid w:val="002313FC"/>
    <w:rsid w:val="00232C38"/>
    <w:rsid w:val="002333F4"/>
    <w:rsid w:val="00233997"/>
    <w:rsid w:val="00233C02"/>
    <w:rsid w:val="00236EF3"/>
    <w:rsid w:val="00240774"/>
    <w:rsid w:val="00240ABF"/>
    <w:rsid w:val="00243FBB"/>
    <w:rsid w:val="0024402A"/>
    <w:rsid w:val="00244096"/>
    <w:rsid w:val="0024436E"/>
    <w:rsid w:val="002446E7"/>
    <w:rsid w:val="00244B3A"/>
    <w:rsid w:val="00245492"/>
    <w:rsid w:val="0024587A"/>
    <w:rsid w:val="0024588A"/>
    <w:rsid w:val="00246071"/>
    <w:rsid w:val="002468E7"/>
    <w:rsid w:val="00246E54"/>
    <w:rsid w:val="00250A2C"/>
    <w:rsid w:val="002510C0"/>
    <w:rsid w:val="00251113"/>
    <w:rsid w:val="0025126E"/>
    <w:rsid w:val="0025148B"/>
    <w:rsid w:val="00252802"/>
    <w:rsid w:val="00253D8D"/>
    <w:rsid w:val="00254200"/>
    <w:rsid w:val="00254850"/>
    <w:rsid w:val="00254B15"/>
    <w:rsid w:val="0025575D"/>
    <w:rsid w:val="00255A23"/>
    <w:rsid w:val="00255ED6"/>
    <w:rsid w:val="00256F4A"/>
    <w:rsid w:val="00256F63"/>
    <w:rsid w:val="00257741"/>
    <w:rsid w:val="00263F03"/>
    <w:rsid w:val="00264281"/>
    <w:rsid w:val="00264AA3"/>
    <w:rsid w:val="00265DEE"/>
    <w:rsid w:val="00267520"/>
    <w:rsid w:val="00267BC6"/>
    <w:rsid w:val="0027192E"/>
    <w:rsid w:val="00272F5B"/>
    <w:rsid w:val="002733E4"/>
    <w:rsid w:val="00274FC0"/>
    <w:rsid w:val="00275792"/>
    <w:rsid w:val="00276380"/>
    <w:rsid w:val="002766F4"/>
    <w:rsid w:val="00277CAE"/>
    <w:rsid w:val="00277FE8"/>
    <w:rsid w:val="00280084"/>
    <w:rsid w:val="00280EA1"/>
    <w:rsid w:val="002827DD"/>
    <w:rsid w:val="00282ABA"/>
    <w:rsid w:val="00284C9C"/>
    <w:rsid w:val="00286BB1"/>
    <w:rsid w:val="00286D0D"/>
    <w:rsid w:val="00287194"/>
    <w:rsid w:val="00287DB7"/>
    <w:rsid w:val="00290C97"/>
    <w:rsid w:val="00293341"/>
    <w:rsid w:val="0029467A"/>
    <w:rsid w:val="00295AD1"/>
    <w:rsid w:val="00295CC9"/>
    <w:rsid w:val="00296CBF"/>
    <w:rsid w:val="002A0C69"/>
    <w:rsid w:val="002A157B"/>
    <w:rsid w:val="002A1743"/>
    <w:rsid w:val="002A2706"/>
    <w:rsid w:val="002A4B35"/>
    <w:rsid w:val="002A4BB5"/>
    <w:rsid w:val="002A57D6"/>
    <w:rsid w:val="002A5A0C"/>
    <w:rsid w:val="002A6F51"/>
    <w:rsid w:val="002A774C"/>
    <w:rsid w:val="002B0A9B"/>
    <w:rsid w:val="002B0D59"/>
    <w:rsid w:val="002B19EC"/>
    <w:rsid w:val="002B1FFB"/>
    <w:rsid w:val="002B2EAD"/>
    <w:rsid w:val="002B4445"/>
    <w:rsid w:val="002B557E"/>
    <w:rsid w:val="002B570C"/>
    <w:rsid w:val="002B64F5"/>
    <w:rsid w:val="002B79BD"/>
    <w:rsid w:val="002C0A08"/>
    <w:rsid w:val="002C3465"/>
    <w:rsid w:val="002C5668"/>
    <w:rsid w:val="002C58AA"/>
    <w:rsid w:val="002C5A93"/>
    <w:rsid w:val="002C6875"/>
    <w:rsid w:val="002C6D9E"/>
    <w:rsid w:val="002C704F"/>
    <w:rsid w:val="002C7B61"/>
    <w:rsid w:val="002D2225"/>
    <w:rsid w:val="002D291C"/>
    <w:rsid w:val="002D3576"/>
    <w:rsid w:val="002D52F7"/>
    <w:rsid w:val="002D53BD"/>
    <w:rsid w:val="002D549A"/>
    <w:rsid w:val="002D62B6"/>
    <w:rsid w:val="002D7064"/>
    <w:rsid w:val="002D74B3"/>
    <w:rsid w:val="002D764C"/>
    <w:rsid w:val="002D784E"/>
    <w:rsid w:val="002D7A1D"/>
    <w:rsid w:val="002E0613"/>
    <w:rsid w:val="002E1018"/>
    <w:rsid w:val="002E1982"/>
    <w:rsid w:val="002E1BE9"/>
    <w:rsid w:val="002E1C9C"/>
    <w:rsid w:val="002E20FF"/>
    <w:rsid w:val="002E32EF"/>
    <w:rsid w:val="002E380B"/>
    <w:rsid w:val="002E4510"/>
    <w:rsid w:val="002E49AA"/>
    <w:rsid w:val="002E4AEA"/>
    <w:rsid w:val="002E5201"/>
    <w:rsid w:val="002E5809"/>
    <w:rsid w:val="002E5FB5"/>
    <w:rsid w:val="002E61A5"/>
    <w:rsid w:val="002E673A"/>
    <w:rsid w:val="002E7177"/>
    <w:rsid w:val="002F07D1"/>
    <w:rsid w:val="002F11A6"/>
    <w:rsid w:val="002F2A46"/>
    <w:rsid w:val="002F3190"/>
    <w:rsid w:val="002F46B4"/>
    <w:rsid w:val="002F5276"/>
    <w:rsid w:val="002F6812"/>
    <w:rsid w:val="002F7E59"/>
    <w:rsid w:val="003001BC"/>
    <w:rsid w:val="003004EF"/>
    <w:rsid w:val="00302D9B"/>
    <w:rsid w:val="00302DE8"/>
    <w:rsid w:val="003033B4"/>
    <w:rsid w:val="00303B8C"/>
    <w:rsid w:val="0030566E"/>
    <w:rsid w:val="00306134"/>
    <w:rsid w:val="003065D0"/>
    <w:rsid w:val="0030698B"/>
    <w:rsid w:val="00306A65"/>
    <w:rsid w:val="00307BAD"/>
    <w:rsid w:val="00311F7D"/>
    <w:rsid w:val="003139D3"/>
    <w:rsid w:val="003141AF"/>
    <w:rsid w:val="003142AB"/>
    <w:rsid w:val="00314A8A"/>
    <w:rsid w:val="003150A1"/>
    <w:rsid w:val="003151E5"/>
    <w:rsid w:val="003173DA"/>
    <w:rsid w:val="00317B2F"/>
    <w:rsid w:val="00317EC7"/>
    <w:rsid w:val="00317FAC"/>
    <w:rsid w:val="00320E24"/>
    <w:rsid w:val="00321B2B"/>
    <w:rsid w:val="00321FC4"/>
    <w:rsid w:val="00322F09"/>
    <w:rsid w:val="00323047"/>
    <w:rsid w:val="00323340"/>
    <w:rsid w:val="00323A14"/>
    <w:rsid w:val="00323A33"/>
    <w:rsid w:val="00324992"/>
    <w:rsid w:val="00324C50"/>
    <w:rsid w:val="00325201"/>
    <w:rsid w:val="00325A05"/>
    <w:rsid w:val="00326A1C"/>
    <w:rsid w:val="00326E68"/>
    <w:rsid w:val="00327D1E"/>
    <w:rsid w:val="00330158"/>
    <w:rsid w:val="00330BF4"/>
    <w:rsid w:val="00330E03"/>
    <w:rsid w:val="0033385D"/>
    <w:rsid w:val="00333B2A"/>
    <w:rsid w:val="00334350"/>
    <w:rsid w:val="00334819"/>
    <w:rsid w:val="003348F3"/>
    <w:rsid w:val="00335836"/>
    <w:rsid w:val="00335FF7"/>
    <w:rsid w:val="00337261"/>
    <w:rsid w:val="00337C2D"/>
    <w:rsid w:val="00342111"/>
    <w:rsid w:val="00342334"/>
    <w:rsid w:val="0034252C"/>
    <w:rsid w:val="00342541"/>
    <w:rsid w:val="00342EEA"/>
    <w:rsid w:val="00342FCE"/>
    <w:rsid w:val="0034334B"/>
    <w:rsid w:val="0034436A"/>
    <w:rsid w:val="003449A0"/>
    <w:rsid w:val="00344EE3"/>
    <w:rsid w:val="00346C70"/>
    <w:rsid w:val="0035103A"/>
    <w:rsid w:val="00351C54"/>
    <w:rsid w:val="003543FE"/>
    <w:rsid w:val="00354BA3"/>
    <w:rsid w:val="00355E2A"/>
    <w:rsid w:val="003578BA"/>
    <w:rsid w:val="00357943"/>
    <w:rsid w:val="00360210"/>
    <w:rsid w:val="0036043D"/>
    <w:rsid w:val="00360671"/>
    <w:rsid w:val="003606CA"/>
    <w:rsid w:val="00363A8E"/>
    <w:rsid w:val="00365263"/>
    <w:rsid w:val="0036542C"/>
    <w:rsid w:val="00365B62"/>
    <w:rsid w:val="003661AB"/>
    <w:rsid w:val="003705FE"/>
    <w:rsid w:val="00372FC0"/>
    <w:rsid w:val="003735C3"/>
    <w:rsid w:val="00373C6F"/>
    <w:rsid w:val="00374855"/>
    <w:rsid w:val="00375052"/>
    <w:rsid w:val="0037523F"/>
    <w:rsid w:val="00375D92"/>
    <w:rsid w:val="003819A3"/>
    <w:rsid w:val="00383E15"/>
    <w:rsid w:val="00386E75"/>
    <w:rsid w:val="00387018"/>
    <w:rsid w:val="00387251"/>
    <w:rsid w:val="00387C54"/>
    <w:rsid w:val="0039017B"/>
    <w:rsid w:val="00391B39"/>
    <w:rsid w:val="00392171"/>
    <w:rsid w:val="003925D0"/>
    <w:rsid w:val="0039328D"/>
    <w:rsid w:val="0039436F"/>
    <w:rsid w:val="00396DB2"/>
    <w:rsid w:val="00396DE2"/>
    <w:rsid w:val="0039796F"/>
    <w:rsid w:val="00397C5A"/>
    <w:rsid w:val="003A1B5A"/>
    <w:rsid w:val="003A2914"/>
    <w:rsid w:val="003A3187"/>
    <w:rsid w:val="003A3255"/>
    <w:rsid w:val="003A340E"/>
    <w:rsid w:val="003A3547"/>
    <w:rsid w:val="003A3893"/>
    <w:rsid w:val="003A3DBB"/>
    <w:rsid w:val="003A41F3"/>
    <w:rsid w:val="003A44EE"/>
    <w:rsid w:val="003A4670"/>
    <w:rsid w:val="003A488F"/>
    <w:rsid w:val="003A48E3"/>
    <w:rsid w:val="003A56F4"/>
    <w:rsid w:val="003A67F4"/>
    <w:rsid w:val="003A76D7"/>
    <w:rsid w:val="003B0288"/>
    <w:rsid w:val="003B11CE"/>
    <w:rsid w:val="003B1A04"/>
    <w:rsid w:val="003B1F3E"/>
    <w:rsid w:val="003B27FA"/>
    <w:rsid w:val="003B2A07"/>
    <w:rsid w:val="003B30B1"/>
    <w:rsid w:val="003B3EB7"/>
    <w:rsid w:val="003B5F89"/>
    <w:rsid w:val="003B6AB9"/>
    <w:rsid w:val="003B7898"/>
    <w:rsid w:val="003B7A6F"/>
    <w:rsid w:val="003C0BE0"/>
    <w:rsid w:val="003C1717"/>
    <w:rsid w:val="003C1723"/>
    <w:rsid w:val="003C2486"/>
    <w:rsid w:val="003C2529"/>
    <w:rsid w:val="003C3255"/>
    <w:rsid w:val="003C501D"/>
    <w:rsid w:val="003C5A33"/>
    <w:rsid w:val="003C6426"/>
    <w:rsid w:val="003C67D7"/>
    <w:rsid w:val="003C6EDD"/>
    <w:rsid w:val="003C796F"/>
    <w:rsid w:val="003D0E41"/>
    <w:rsid w:val="003D0E8F"/>
    <w:rsid w:val="003D14F9"/>
    <w:rsid w:val="003D15E5"/>
    <w:rsid w:val="003D1B45"/>
    <w:rsid w:val="003D58BF"/>
    <w:rsid w:val="003D5A37"/>
    <w:rsid w:val="003D6020"/>
    <w:rsid w:val="003D619B"/>
    <w:rsid w:val="003D640A"/>
    <w:rsid w:val="003E10B7"/>
    <w:rsid w:val="003E2365"/>
    <w:rsid w:val="003E2B5E"/>
    <w:rsid w:val="003E43B3"/>
    <w:rsid w:val="003E60C5"/>
    <w:rsid w:val="003F079E"/>
    <w:rsid w:val="003F0994"/>
    <w:rsid w:val="003F1CFC"/>
    <w:rsid w:val="003F2054"/>
    <w:rsid w:val="003F25BE"/>
    <w:rsid w:val="003F426E"/>
    <w:rsid w:val="003F45A1"/>
    <w:rsid w:val="003F4C11"/>
    <w:rsid w:val="003F4C54"/>
    <w:rsid w:val="003F593B"/>
    <w:rsid w:val="003F73CC"/>
    <w:rsid w:val="004006FE"/>
    <w:rsid w:val="00402441"/>
    <w:rsid w:val="00402A34"/>
    <w:rsid w:val="00402BC6"/>
    <w:rsid w:val="004039AA"/>
    <w:rsid w:val="004050B2"/>
    <w:rsid w:val="004050C1"/>
    <w:rsid w:val="004064C9"/>
    <w:rsid w:val="00406FCE"/>
    <w:rsid w:val="004072D1"/>
    <w:rsid w:val="004073FD"/>
    <w:rsid w:val="004105E0"/>
    <w:rsid w:val="0041106A"/>
    <w:rsid w:val="0041166D"/>
    <w:rsid w:val="00411B9D"/>
    <w:rsid w:val="00413FD9"/>
    <w:rsid w:val="004142A5"/>
    <w:rsid w:val="00415092"/>
    <w:rsid w:val="00416685"/>
    <w:rsid w:val="00417C8E"/>
    <w:rsid w:val="00420216"/>
    <w:rsid w:val="004208F2"/>
    <w:rsid w:val="00420AEE"/>
    <w:rsid w:val="0042105F"/>
    <w:rsid w:val="00421E25"/>
    <w:rsid w:val="00421F99"/>
    <w:rsid w:val="00422988"/>
    <w:rsid w:val="00423701"/>
    <w:rsid w:val="0042390F"/>
    <w:rsid w:val="00424EB0"/>
    <w:rsid w:val="004253DE"/>
    <w:rsid w:val="00425E7B"/>
    <w:rsid w:val="004262C4"/>
    <w:rsid w:val="0042630C"/>
    <w:rsid w:val="00426C24"/>
    <w:rsid w:val="00430415"/>
    <w:rsid w:val="004304E6"/>
    <w:rsid w:val="004304FF"/>
    <w:rsid w:val="0043125A"/>
    <w:rsid w:val="004317B3"/>
    <w:rsid w:val="00431F71"/>
    <w:rsid w:val="00434942"/>
    <w:rsid w:val="00436164"/>
    <w:rsid w:val="00436320"/>
    <w:rsid w:val="004363A9"/>
    <w:rsid w:val="00436CA8"/>
    <w:rsid w:val="004375B9"/>
    <w:rsid w:val="004427AD"/>
    <w:rsid w:val="00443066"/>
    <w:rsid w:val="004445FA"/>
    <w:rsid w:val="00445677"/>
    <w:rsid w:val="00446A4E"/>
    <w:rsid w:val="00446D5B"/>
    <w:rsid w:val="00447030"/>
    <w:rsid w:val="0044771E"/>
    <w:rsid w:val="004477DD"/>
    <w:rsid w:val="00450DA9"/>
    <w:rsid w:val="00450DEB"/>
    <w:rsid w:val="0045160C"/>
    <w:rsid w:val="00452577"/>
    <w:rsid w:val="004527AC"/>
    <w:rsid w:val="00452D86"/>
    <w:rsid w:val="00453A78"/>
    <w:rsid w:val="00454505"/>
    <w:rsid w:val="004549FC"/>
    <w:rsid w:val="00455052"/>
    <w:rsid w:val="00455A91"/>
    <w:rsid w:val="00455E17"/>
    <w:rsid w:val="00456733"/>
    <w:rsid w:val="0045766D"/>
    <w:rsid w:val="004600B0"/>
    <w:rsid w:val="00460A6E"/>
    <w:rsid w:val="00461A33"/>
    <w:rsid w:val="00461BA5"/>
    <w:rsid w:val="00462964"/>
    <w:rsid w:val="00464CC9"/>
    <w:rsid w:val="00465CAD"/>
    <w:rsid w:val="004660D5"/>
    <w:rsid w:val="00466AFA"/>
    <w:rsid w:val="00470951"/>
    <w:rsid w:val="004712AC"/>
    <w:rsid w:val="00474058"/>
    <w:rsid w:val="00476996"/>
    <w:rsid w:val="00476A0F"/>
    <w:rsid w:val="00476CC8"/>
    <w:rsid w:val="004774E0"/>
    <w:rsid w:val="0047771E"/>
    <w:rsid w:val="00481010"/>
    <w:rsid w:val="004817BB"/>
    <w:rsid w:val="00481851"/>
    <w:rsid w:val="00483540"/>
    <w:rsid w:val="00483D29"/>
    <w:rsid w:val="00484B67"/>
    <w:rsid w:val="00485522"/>
    <w:rsid w:val="004864AF"/>
    <w:rsid w:val="00486C1A"/>
    <w:rsid w:val="0048780A"/>
    <w:rsid w:val="00490DBB"/>
    <w:rsid w:val="00490F95"/>
    <w:rsid w:val="004923DA"/>
    <w:rsid w:val="004943D6"/>
    <w:rsid w:val="004949AE"/>
    <w:rsid w:val="0049510A"/>
    <w:rsid w:val="004953B0"/>
    <w:rsid w:val="00495713"/>
    <w:rsid w:val="0049758A"/>
    <w:rsid w:val="004975C1"/>
    <w:rsid w:val="00497F41"/>
    <w:rsid w:val="004A1BD7"/>
    <w:rsid w:val="004A1E57"/>
    <w:rsid w:val="004A2624"/>
    <w:rsid w:val="004A28CD"/>
    <w:rsid w:val="004A3445"/>
    <w:rsid w:val="004A4861"/>
    <w:rsid w:val="004A592C"/>
    <w:rsid w:val="004A594D"/>
    <w:rsid w:val="004A62CD"/>
    <w:rsid w:val="004A657C"/>
    <w:rsid w:val="004A6CAB"/>
    <w:rsid w:val="004A7B20"/>
    <w:rsid w:val="004B049D"/>
    <w:rsid w:val="004B0ADF"/>
    <w:rsid w:val="004B0D93"/>
    <w:rsid w:val="004B3F77"/>
    <w:rsid w:val="004B4351"/>
    <w:rsid w:val="004B583B"/>
    <w:rsid w:val="004B5E8D"/>
    <w:rsid w:val="004B66CB"/>
    <w:rsid w:val="004B6E82"/>
    <w:rsid w:val="004C019C"/>
    <w:rsid w:val="004C1E4F"/>
    <w:rsid w:val="004C206D"/>
    <w:rsid w:val="004C3141"/>
    <w:rsid w:val="004C3243"/>
    <w:rsid w:val="004C3F52"/>
    <w:rsid w:val="004C4105"/>
    <w:rsid w:val="004C5904"/>
    <w:rsid w:val="004C5EDA"/>
    <w:rsid w:val="004C6072"/>
    <w:rsid w:val="004D0FA2"/>
    <w:rsid w:val="004D13D0"/>
    <w:rsid w:val="004D25C6"/>
    <w:rsid w:val="004D3F28"/>
    <w:rsid w:val="004D5507"/>
    <w:rsid w:val="004D561A"/>
    <w:rsid w:val="004D5BB9"/>
    <w:rsid w:val="004D7E8B"/>
    <w:rsid w:val="004E08A7"/>
    <w:rsid w:val="004E1500"/>
    <w:rsid w:val="004E1F9B"/>
    <w:rsid w:val="004E2C6C"/>
    <w:rsid w:val="004E6E43"/>
    <w:rsid w:val="004F0AFA"/>
    <w:rsid w:val="004F33D5"/>
    <w:rsid w:val="004F3D6E"/>
    <w:rsid w:val="004F40F9"/>
    <w:rsid w:val="004F4E2B"/>
    <w:rsid w:val="004F545C"/>
    <w:rsid w:val="004F6058"/>
    <w:rsid w:val="004F637A"/>
    <w:rsid w:val="004F73B8"/>
    <w:rsid w:val="004F73BC"/>
    <w:rsid w:val="004F7A56"/>
    <w:rsid w:val="004F7E4A"/>
    <w:rsid w:val="005000B1"/>
    <w:rsid w:val="00500CD1"/>
    <w:rsid w:val="00501ADE"/>
    <w:rsid w:val="005026A3"/>
    <w:rsid w:val="005029F1"/>
    <w:rsid w:val="00502CEA"/>
    <w:rsid w:val="0050370C"/>
    <w:rsid w:val="005038C6"/>
    <w:rsid w:val="00505756"/>
    <w:rsid w:val="00507387"/>
    <w:rsid w:val="0051041D"/>
    <w:rsid w:val="00510512"/>
    <w:rsid w:val="005118F0"/>
    <w:rsid w:val="0051305B"/>
    <w:rsid w:val="005131A7"/>
    <w:rsid w:val="00514263"/>
    <w:rsid w:val="00516036"/>
    <w:rsid w:val="00520B68"/>
    <w:rsid w:val="00521EF7"/>
    <w:rsid w:val="00521FCB"/>
    <w:rsid w:val="00522E45"/>
    <w:rsid w:val="00523106"/>
    <w:rsid w:val="00523923"/>
    <w:rsid w:val="00523A49"/>
    <w:rsid w:val="0052474D"/>
    <w:rsid w:val="0052522C"/>
    <w:rsid w:val="0052527D"/>
    <w:rsid w:val="00525562"/>
    <w:rsid w:val="00527878"/>
    <w:rsid w:val="0052791C"/>
    <w:rsid w:val="00527A19"/>
    <w:rsid w:val="005304AA"/>
    <w:rsid w:val="00530C3C"/>
    <w:rsid w:val="00532212"/>
    <w:rsid w:val="005324A3"/>
    <w:rsid w:val="00532BF2"/>
    <w:rsid w:val="00534AF5"/>
    <w:rsid w:val="005355AF"/>
    <w:rsid w:val="00535633"/>
    <w:rsid w:val="0054151B"/>
    <w:rsid w:val="005422DB"/>
    <w:rsid w:val="0054337F"/>
    <w:rsid w:val="005435FF"/>
    <w:rsid w:val="00544481"/>
    <w:rsid w:val="00544581"/>
    <w:rsid w:val="005473FC"/>
    <w:rsid w:val="00551AC7"/>
    <w:rsid w:val="00551C67"/>
    <w:rsid w:val="0055271D"/>
    <w:rsid w:val="00552AF8"/>
    <w:rsid w:val="00552E42"/>
    <w:rsid w:val="005539A9"/>
    <w:rsid w:val="00554294"/>
    <w:rsid w:val="0055591D"/>
    <w:rsid w:val="005600AE"/>
    <w:rsid w:val="0056134A"/>
    <w:rsid w:val="005616CF"/>
    <w:rsid w:val="00561CD9"/>
    <w:rsid w:val="0056355B"/>
    <w:rsid w:val="005643C4"/>
    <w:rsid w:val="00566313"/>
    <w:rsid w:val="00570228"/>
    <w:rsid w:val="00572384"/>
    <w:rsid w:val="00573483"/>
    <w:rsid w:val="00574EDC"/>
    <w:rsid w:val="00575494"/>
    <w:rsid w:val="00580D73"/>
    <w:rsid w:val="005814F7"/>
    <w:rsid w:val="00582694"/>
    <w:rsid w:val="00583D79"/>
    <w:rsid w:val="00584983"/>
    <w:rsid w:val="00586B08"/>
    <w:rsid w:val="00587E12"/>
    <w:rsid w:val="00591518"/>
    <w:rsid w:val="005916E2"/>
    <w:rsid w:val="0059308A"/>
    <w:rsid w:val="00593C25"/>
    <w:rsid w:val="00593F83"/>
    <w:rsid w:val="00595E36"/>
    <w:rsid w:val="005964E4"/>
    <w:rsid w:val="00596964"/>
    <w:rsid w:val="005A181A"/>
    <w:rsid w:val="005A225B"/>
    <w:rsid w:val="005A2C42"/>
    <w:rsid w:val="005A3312"/>
    <w:rsid w:val="005A3466"/>
    <w:rsid w:val="005A4099"/>
    <w:rsid w:val="005A41BD"/>
    <w:rsid w:val="005A48CD"/>
    <w:rsid w:val="005A4D9A"/>
    <w:rsid w:val="005A54DB"/>
    <w:rsid w:val="005A55F0"/>
    <w:rsid w:val="005A60EC"/>
    <w:rsid w:val="005A60F1"/>
    <w:rsid w:val="005A61CF"/>
    <w:rsid w:val="005A7E45"/>
    <w:rsid w:val="005B0A40"/>
    <w:rsid w:val="005B1BE6"/>
    <w:rsid w:val="005B1E08"/>
    <w:rsid w:val="005B3457"/>
    <w:rsid w:val="005B5492"/>
    <w:rsid w:val="005B57CA"/>
    <w:rsid w:val="005B5EB2"/>
    <w:rsid w:val="005B68D2"/>
    <w:rsid w:val="005B6FEE"/>
    <w:rsid w:val="005B7598"/>
    <w:rsid w:val="005C0CFE"/>
    <w:rsid w:val="005C1912"/>
    <w:rsid w:val="005C1E37"/>
    <w:rsid w:val="005C20D2"/>
    <w:rsid w:val="005C2E59"/>
    <w:rsid w:val="005C33D6"/>
    <w:rsid w:val="005C3EDA"/>
    <w:rsid w:val="005C451D"/>
    <w:rsid w:val="005C47CD"/>
    <w:rsid w:val="005C49BD"/>
    <w:rsid w:val="005C4C1A"/>
    <w:rsid w:val="005C5D52"/>
    <w:rsid w:val="005C713A"/>
    <w:rsid w:val="005C72FD"/>
    <w:rsid w:val="005C748C"/>
    <w:rsid w:val="005C7AFB"/>
    <w:rsid w:val="005D01D1"/>
    <w:rsid w:val="005D02C9"/>
    <w:rsid w:val="005D19AB"/>
    <w:rsid w:val="005D2AA0"/>
    <w:rsid w:val="005D2CBE"/>
    <w:rsid w:val="005D3270"/>
    <w:rsid w:val="005D3325"/>
    <w:rsid w:val="005D468B"/>
    <w:rsid w:val="005D48B3"/>
    <w:rsid w:val="005D7835"/>
    <w:rsid w:val="005D78B4"/>
    <w:rsid w:val="005D7B56"/>
    <w:rsid w:val="005E03EC"/>
    <w:rsid w:val="005E05D6"/>
    <w:rsid w:val="005E0B1D"/>
    <w:rsid w:val="005E0D72"/>
    <w:rsid w:val="005E33D2"/>
    <w:rsid w:val="005E3A9D"/>
    <w:rsid w:val="005E44AE"/>
    <w:rsid w:val="005E47A4"/>
    <w:rsid w:val="005E488F"/>
    <w:rsid w:val="005E4930"/>
    <w:rsid w:val="005E6AB8"/>
    <w:rsid w:val="005E6DCE"/>
    <w:rsid w:val="005E7828"/>
    <w:rsid w:val="005F11D7"/>
    <w:rsid w:val="005F12C5"/>
    <w:rsid w:val="005F35F2"/>
    <w:rsid w:val="005F4AFA"/>
    <w:rsid w:val="005F53C6"/>
    <w:rsid w:val="005F5EF4"/>
    <w:rsid w:val="005F6578"/>
    <w:rsid w:val="005F6C43"/>
    <w:rsid w:val="005F7601"/>
    <w:rsid w:val="0060296D"/>
    <w:rsid w:val="00602ECD"/>
    <w:rsid w:val="00603EB4"/>
    <w:rsid w:val="00603F13"/>
    <w:rsid w:val="0060412C"/>
    <w:rsid w:val="0060422A"/>
    <w:rsid w:val="006055EC"/>
    <w:rsid w:val="006056B1"/>
    <w:rsid w:val="0060679A"/>
    <w:rsid w:val="0061319A"/>
    <w:rsid w:val="00614D0F"/>
    <w:rsid w:val="00614ECB"/>
    <w:rsid w:val="0061684C"/>
    <w:rsid w:val="00616A68"/>
    <w:rsid w:val="00616CAF"/>
    <w:rsid w:val="006173CA"/>
    <w:rsid w:val="00617F66"/>
    <w:rsid w:val="006203B2"/>
    <w:rsid w:val="006204A1"/>
    <w:rsid w:val="0062085D"/>
    <w:rsid w:val="0062146E"/>
    <w:rsid w:val="00621C89"/>
    <w:rsid w:val="00625398"/>
    <w:rsid w:val="0062555E"/>
    <w:rsid w:val="00626837"/>
    <w:rsid w:val="006277A9"/>
    <w:rsid w:val="006302BB"/>
    <w:rsid w:val="00630603"/>
    <w:rsid w:val="00630894"/>
    <w:rsid w:val="00630AD6"/>
    <w:rsid w:val="00630ED0"/>
    <w:rsid w:val="00632CBF"/>
    <w:rsid w:val="006330F0"/>
    <w:rsid w:val="00633B81"/>
    <w:rsid w:val="00634122"/>
    <w:rsid w:val="006356AB"/>
    <w:rsid w:val="00635D28"/>
    <w:rsid w:val="006365DF"/>
    <w:rsid w:val="00637472"/>
    <w:rsid w:val="00637AAA"/>
    <w:rsid w:val="0064082D"/>
    <w:rsid w:val="006461E1"/>
    <w:rsid w:val="00646209"/>
    <w:rsid w:val="006462DC"/>
    <w:rsid w:val="0065039B"/>
    <w:rsid w:val="006506CA"/>
    <w:rsid w:val="006517F7"/>
    <w:rsid w:val="00651C90"/>
    <w:rsid w:val="006545D8"/>
    <w:rsid w:val="00655BC1"/>
    <w:rsid w:val="0065700A"/>
    <w:rsid w:val="00661A10"/>
    <w:rsid w:val="00661FC9"/>
    <w:rsid w:val="00662D46"/>
    <w:rsid w:val="00662FB0"/>
    <w:rsid w:val="00664316"/>
    <w:rsid w:val="00664F7C"/>
    <w:rsid w:val="00665448"/>
    <w:rsid w:val="006654A6"/>
    <w:rsid w:val="006655C5"/>
    <w:rsid w:val="00667091"/>
    <w:rsid w:val="00667C57"/>
    <w:rsid w:val="00667E19"/>
    <w:rsid w:val="0067027B"/>
    <w:rsid w:val="00670879"/>
    <w:rsid w:val="00670A13"/>
    <w:rsid w:val="0067190B"/>
    <w:rsid w:val="006719A3"/>
    <w:rsid w:val="00671FB5"/>
    <w:rsid w:val="006729F6"/>
    <w:rsid w:val="00672E1A"/>
    <w:rsid w:val="00672EE9"/>
    <w:rsid w:val="0067301B"/>
    <w:rsid w:val="00673B09"/>
    <w:rsid w:val="0067493D"/>
    <w:rsid w:val="00675C52"/>
    <w:rsid w:val="00675FB0"/>
    <w:rsid w:val="00676812"/>
    <w:rsid w:val="00676A9F"/>
    <w:rsid w:val="0067711A"/>
    <w:rsid w:val="006805D0"/>
    <w:rsid w:val="00680AD0"/>
    <w:rsid w:val="0068169C"/>
    <w:rsid w:val="00682B6D"/>
    <w:rsid w:val="00682CDB"/>
    <w:rsid w:val="00684973"/>
    <w:rsid w:val="00686CCC"/>
    <w:rsid w:val="00687FC4"/>
    <w:rsid w:val="0069048E"/>
    <w:rsid w:val="006906FE"/>
    <w:rsid w:val="00690B29"/>
    <w:rsid w:val="00691655"/>
    <w:rsid w:val="006928D1"/>
    <w:rsid w:val="006940B6"/>
    <w:rsid w:val="0069451F"/>
    <w:rsid w:val="00696A94"/>
    <w:rsid w:val="00696E75"/>
    <w:rsid w:val="00697BCD"/>
    <w:rsid w:val="00697F84"/>
    <w:rsid w:val="006A16D9"/>
    <w:rsid w:val="006A1DF1"/>
    <w:rsid w:val="006A27A1"/>
    <w:rsid w:val="006A2D80"/>
    <w:rsid w:val="006A47E0"/>
    <w:rsid w:val="006A5224"/>
    <w:rsid w:val="006A5AEC"/>
    <w:rsid w:val="006A64B5"/>
    <w:rsid w:val="006A658B"/>
    <w:rsid w:val="006A68EA"/>
    <w:rsid w:val="006A7A15"/>
    <w:rsid w:val="006A7A8B"/>
    <w:rsid w:val="006A7E0D"/>
    <w:rsid w:val="006B00A5"/>
    <w:rsid w:val="006B0DA5"/>
    <w:rsid w:val="006B117B"/>
    <w:rsid w:val="006B19B7"/>
    <w:rsid w:val="006B1D44"/>
    <w:rsid w:val="006B1E5E"/>
    <w:rsid w:val="006B220D"/>
    <w:rsid w:val="006B254E"/>
    <w:rsid w:val="006B3ED8"/>
    <w:rsid w:val="006B564F"/>
    <w:rsid w:val="006B5782"/>
    <w:rsid w:val="006B5F5B"/>
    <w:rsid w:val="006B6C4B"/>
    <w:rsid w:val="006C0159"/>
    <w:rsid w:val="006C0341"/>
    <w:rsid w:val="006C2494"/>
    <w:rsid w:val="006C3785"/>
    <w:rsid w:val="006C6425"/>
    <w:rsid w:val="006C7E69"/>
    <w:rsid w:val="006D0BF2"/>
    <w:rsid w:val="006D1538"/>
    <w:rsid w:val="006D22CE"/>
    <w:rsid w:val="006D244C"/>
    <w:rsid w:val="006D33A7"/>
    <w:rsid w:val="006D39E8"/>
    <w:rsid w:val="006D3B2D"/>
    <w:rsid w:val="006D3C8A"/>
    <w:rsid w:val="006D4251"/>
    <w:rsid w:val="006D5679"/>
    <w:rsid w:val="006D5A3D"/>
    <w:rsid w:val="006D6141"/>
    <w:rsid w:val="006D66F3"/>
    <w:rsid w:val="006E0325"/>
    <w:rsid w:val="006E1E3B"/>
    <w:rsid w:val="006E2270"/>
    <w:rsid w:val="006E3777"/>
    <w:rsid w:val="006E4B66"/>
    <w:rsid w:val="006E5775"/>
    <w:rsid w:val="006E589C"/>
    <w:rsid w:val="006E70F0"/>
    <w:rsid w:val="006F02EA"/>
    <w:rsid w:val="006F0CC2"/>
    <w:rsid w:val="006F2799"/>
    <w:rsid w:val="006F4C9B"/>
    <w:rsid w:val="006F4DB9"/>
    <w:rsid w:val="006F5CFE"/>
    <w:rsid w:val="006F6FEC"/>
    <w:rsid w:val="006F71AA"/>
    <w:rsid w:val="00702AC2"/>
    <w:rsid w:val="007051F6"/>
    <w:rsid w:val="00705524"/>
    <w:rsid w:val="0070649E"/>
    <w:rsid w:val="00710038"/>
    <w:rsid w:val="007108CB"/>
    <w:rsid w:val="00710F59"/>
    <w:rsid w:val="00711281"/>
    <w:rsid w:val="007114EA"/>
    <w:rsid w:val="007127AF"/>
    <w:rsid w:val="00712B35"/>
    <w:rsid w:val="00713653"/>
    <w:rsid w:val="00713DB9"/>
    <w:rsid w:val="0071436F"/>
    <w:rsid w:val="00714BD3"/>
    <w:rsid w:val="00715213"/>
    <w:rsid w:val="00715DE0"/>
    <w:rsid w:val="00716AA5"/>
    <w:rsid w:val="00716C49"/>
    <w:rsid w:val="00722E17"/>
    <w:rsid w:val="00723303"/>
    <w:rsid w:val="007239E8"/>
    <w:rsid w:val="007244F4"/>
    <w:rsid w:val="00726D61"/>
    <w:rsid w:val="00726DB3"/>
    <w:rsid w:val="00726EAD"/>
    <w:rsid w:val="00730250"/>
    <w:rsid w:val="00730292"/>
    <w:rsid w:val="00730FA6"/>
    <w:rsid w:val="0073383A"/>
    <w:rsid w:val="00736751"/>
    <w:rsid w:val="00736DD7"/>
    <w:rsid w:val="00737117"/>
    <w:rsid w:val="00737A1E"/>
    <w:rsid w:val="00740095"/>
    <w:rsid w:val="00740932"/>
    <w:rsid w:val="00740D0C"/>
    <w:rsid w:val="00741129"/>
    <w:rsid w:val="007414FD"/>
    <w:rsid w:val="0074325B"/>
    <w:rsid w:val="007438CB"/>
    <w:rsid w:val="00745F98"/>
    <w:rsid w:val="007473C8"/>
    <w:rsid w:val="0074779A"/>
    <w:rsid w:val="00747DDC"/>
    <w:rsid w:val="00751507"/>
    <w:rsid w:val="00751E94"/>
    <w:rsid w:val="00752B80"/>
    <w:rsid w:val="00752E8F"/>
    <w:rsid w:val="0075314F"/>
    <w:rsid w:val="00753F46"/>
    <w:rsid w:val="00754DD4"/>
    <w:rsid w:val="0075556D"/>
    <w:rsid w:val="007566D9"/>
    <w:rsid w:val="00756C9F"/>
    <w:rsid w:val="00756D12"/>
    <w:rsid w:val="007571F0"/>
    <w:rsid w:val="007573E9"/>
    <w:rsid w:val="00757614"/>
    <w:rsid w:val="00760493"/>
    <w:rsid w:val="00761D74"/>
    <w:rsid w:val="00762183"/>
    <w:rsid w:val="007626D1"/>
    <w:rsid w:val="007633BB"/>
    <w:rsid w:val="0076428A"/>
    <w:rsid w:val="00764F91"/>
    <w:rsid w:val="00765BAC"/>
    <w:rsid w:val="0076743E"/>
    <w:rsid w:val="00767C0C"/>
    <w:rsid w:val="00770560"/>
    <w:rsid w:val="00770BA6"/>
    <w:rsid w:val="00771223"/>
    <w:rsid w:val="00771937"/>
    <w:rsid w:val="007728B7"/>
    <w:rsid w:val="00772976"/>
    <w:rsid w:val="00772FED"/>
    <w:rsid w:val="00773525"/>
    <w:rsid w:val="0077390B"/>
    <w:rsid w:val="00773917"/>
    <w:rsid w:val="007745E6"/>
    <w:rsid w:val="00774BC5"/>
    <w:rsid w:val="0077538D"/>
    <w:rsid w:val="00775EC5"/>
    <w:rsid w:val="007762BB"/>
    <w:rsid w:val="007769BB"/>
    <w:rsid w:val="0077705A"/>
    <w:rsid w:val="007770E9"/>
    <w:rsid w:val="00780240"/>
    <w:rsid w:val="00780F73"/>
    <w:rsid w:val="00782935"/>
    <w:rsid w:val="00783E1E"/>
    <w:rsid w:val="00784E11"/>
    <w:rsid w:val="00786182"/>
    <w:rsid w:val="0078659C"/>
    <w:rsid w:val="00787400"/>
    <w:rsid w:val="007910E0"/>
    <w:rsid w:val="0079203E"/>
    <w:rsid w:val="0079248D"/>
    <w:rsid w:val="00792A1E"/>
    <w:rsid w:val="00793DCD"/>
    <w:rsid w:val="00795A6D"/>
    <w:rsid w:val="0079792D"/>
    <w:rsid w:val="007A0C1C"/>
    <w:rsid w:val="007A0FD0"/>
    <w:rsid w:val="007A13E1"/>
    <w:rsid w:val="007A1536"/>
    <w:rsid w:val="007A1A2D"/>
    <w:rsid w:val="007A1B11"/>
    <w:rsid w:val="007A293D"/>
    <w:rsid w:val="007A2C9F"/>
    <w:rsid w:val="007A3874"/>
    <w:rsid w:val="007A4579"/>
    <w:rsid w:val="007A5A15"/>
    <w:rsid w:val="007A6475"/>
    <w:rsid w:val="007B1C09"/>
    <w:rsid w:val="007B28A8"/>
    <w:rsid w:val="007B3121"/>
    <w:rsid w:val="007B31DF"/>
    <w:rsid w:val="007B3C66"/>
    <w:rsid w:val="007B3F62"/>
    <w:rsid w:val="007B4BEB"/>
    <w:rsid w:val="007B4D07"/>
    <w:rsid w:val="007B586F"/>
    <w:rsid w:val="007B5FF0"/>
    <w:rsid w:val="007B6137"/>
    <w:rsid w:val="007B65A3"/>
    <w:rsid w:val="007B7AA8"/>
    <w:rsid w:val="007B7FDC"/>
    <w:rsid w:val="007C05ED"/>
    <w:rsid w:val="007C211E"/>
    <w:rsid w:val="007C39BD"/>
    <w:rsid w:val="007C5C3A"/>
    <w:rsid w:val="007D12D6"/>
    <w:rsid w:val="007D25AB"/>
    <w:rsid w:val="007D25F7"/>
    <w:rsid w:val="007D289D"/>
    <w:rsid w:val="007D29A1"/>
    <w:rsid w:val="007D3ED8"/>
    <w:rsid w:val="007D403F"/>
    <w:rsid w:val="007D428A"/>
    <w:rsid w:val="007D43C5"/>
    <w:rsid w:val="007D46E5"/>
    <w:rsid w:val="007D4AAA"/>
    <w:rsid w:val="007D5E32"/>
    <w:rsid w:val="007E05C2"/>
    <w:rsid w:val="007E0C97"/>
    <w:rsid w:val="007E105C"/>
    <w:rsid w:val="007E4E92"/>
    <w:rsid w:val="007E7004"/>
    <w:rsid w:val="007E75B5"/>
    <w:rsid w:val="007E7739"/>
    <w:rsid w:val="007E78D4"/>
    <w:rsid w:val="007F258E"/>
    <w:rsid w:val="007F28CE"/>
    <w:rsid w:val="007F3205"/>
    <w:rsid w:val="007F3601"/>
    <w:rsid w:val="007F4A12"/>
    <w:rsid w:val="007F6515"/>
    <w:rsid w:val="007F6652"/>
    <w:rsid w:val="00800214"/>
    <w:rsid w:val="0080056A"/>
    <w:rsid w:val="008008A5"/>
    <w:rsid w:val="008009FA"/>
    <w:rsid w:val="0080130E"/>
    <w:rsid w:val="00801A85"/>
    <w:rsid w:val="00803142"/>
    <w:rsid w:val="008035A8"/>
    <w:rsid w:val="00803F1C"/>
    <w:rsid w:val="0080471B"/>
    <w:rsid w:val="00804E4F"/>
    <w:rsid w:val="00805898"/>
    <w:rsid w:val="008072CF"/>
    <w:rsid w:val="0081018E"/>
    <w:rsid w:val="008102EE"/>
    <w:rsid w:val="00811DA5"/>
    <w:rsid w:val="00811FBE"/>
    <w:rsid w:val="00813849"/>
    <w:rsid w:val="0081392C"/>
    <w:rsid w:val="0081423C"/>
    <w:rsid w:val="00816C96"/>
    <w:rsid w:val="00817097"/>
    <w:rsid w:val="00822090"/>
    <w:rsid w:val="008232FD"/>
    <w:rsid w:val="00823373"/>
    <w:rsid w:val="008233D4"/>
    <w:rsid w:val="008259A7"/>
    <w:rsid w:val="00825CD1"/>
    <w:rsid w:val="0082697E"/>
    <w:rsid w:val="00826FF5"/>
    <w:rsid w:val="0082705F"/>
    <w:rsid w:val="00830DA9"/>
    <w:rsid w:val="008311BE"/>
    <w:rsid w:val="0083167C"/>
    <w:rsid w:val="00831824"/>
    <w:rsid w:val="00831C58"/>
    <w:rsid w:val="00832C63"/>
    <w:rsid w:val="00832E8B"/>
    <w:rsid w:val="008336A8"/>
    <w:rsid w:val="0083371E"/>
    <w:rsid w:val="00833BCF"/>
    <w:rsid w:val="008342CF"/>
    <w:rsid w:val="0083464B"/>
    <w:rsid w:val="00835A0F"/>
    <w:rsid w:val="00835D79"/>
    <w:rsid w:val="00836AF0"/>
    <w:rsid w:val="00837607"/>
    <w:rsid w:val="008410E9"/>
    <w:rsid w:val="00841984"/>
    <w:rsid w:val="00841D26"/>
    <w:rsid w:val="00841F31"/>
    <w:rsid w:val="00842862"/>
    <w:rsid w:val="00843445"/>
    <w:rsid w:val="00843513"/>
    <w:rsid w:val="00844E2D"/>
    <w:rsid w:val="00845CCC"/>
    <w:rsid w:val="0084637D"/>
    <w:rsid w:val="00846610"/>
    <w:rsid w:val="00846DA4"/>
    <w:rsid w:val="00846F3E"/>
    <w:rsid w:val="008473B5"/>
    <w:rsid w:val="008500ED"/>
    <w:rsid w:val="0085074B"/>
    <w:rsid w:val="0085165C"/>
    <w:rsid w:val="008519F0"/>
    <w:rsid w:val="00851BDE"/>
    <w:rsid w:val="00852EF1"/>
    <w:rsid w:val="0085403B"/>
    <w:rsid w:val="008544C9"/>
    <w:rsid w:val="00855109"/>
    <w:rsid w:val="0085536A"/>
    <w:rsid w:val="00855391"/>
    <w:rsid w:val="008554EB"/>
    <w:rsid w:val="00855AE3"/>
    <w:rsid w:val="00856433"/>
    <w:rsid w:val="008572A7"/>
    <w:rsid w:val="00857534"/>
    <w:rsid w:val="00857810"/>
    <w:rsid w:val="00857DEA"/>
    <w:rsid w:val="00857EE9"/>
    <w:rsid w:val="008605FF"/>
    <w:rsid w:val="008614E1"/>
    <w:rsid w:val="008618DC"/>
    <w:rsid w:val="008618EE"/>
    <w:rsid w:val="00862EDB"/>
    <w:rsid w:val="00863678"/>
    <w:rsid w:val="00863F6F"/>
    <w:rsid w:val="00864503"/>
    <w:rsid w:val="00867DC6"/>
    <w:rsid w:val="00870190"/>
    <w:rsid w:val="00870819"/>
    <w:rsid w:val="008720ED"/>
    <w:rsid w:val="00872B01"/>
    <w:rsid w:val="008738D1"/>
    <w:rsid w:val="00873AC5"/>
    <w:rsid w:val="00874233"/>
    <w:rsid w:val="00874BB3"/>
    <w:rsid w:val="0087576A"/>
    <w:rsid w:val="00876660"/>
    <w:rsid w:val="00877875"/>
    <w:rsid w:val="008779E3"/>
    <w:rsid w:val="00877CAF"/>
    <w:rsid w:val="00877D37"/>
    <w:rsid w:val="00881398"/>
    <w:rsid w:val="0088168F"/>
    <w:rsid w:val="00881B75"/>
    <w:rsid w:val="0088254B"/>
    <w:rsid w:val="0088298E"/>
    <w:rsid w:val="00883CB1"/>
    <w:rsid w:val="00886439"/>
    <w:rsid w:val="00887D02"/>
    <w:rsid w:val="0089062C"/>
    <w:rsid w:val="0089216C"/>
    <w:rsid w:val="00893275"/>
    <w:rsid w:val="00893587"/>
    <w:rsid w:val="00894D16"/>
    <w:rsid w:val="00894E71"/>
    <w:rsid w:val="00895DD9"/>
    <w:rsid w:val="0089656C"/>
    <w:rsid w:val="0089673F"/>
    <w:rsid w:val="008972CB"/>
    <w:rsid w:val="008979B0"/>
    <w:rsid w:val="00897FA0"/>
    <w:rsid w:val="008A1B6D"/>
    <w:rsid w:val="008A28F2"/>
    <w:rsid w:val="008A2A80"/>
    <w:rsid w:val="008A3B59"/>
    <w:rsid w:val="008A3FD8"/>
    <w:rsid w:val="008A40F1"/>
    <w:rsid w:val="008A4285"/>
    <w:rsid w:val="008A4F81"/>
    <w:rsid w:val="008B04AB"/>
    <w:rsid w:val="008B0B37"/>
    <w:rsid w:val="008B0CAB"/>
    <w:rsid w:val="008B223D"/>
    <w:rsid w:val="008B24DB"/>
    <w:rsid w:val="008B2EEB"/>
    <w:rsid w:val="008B391C"/>
    <w:rsid w:val="008B3A34"/>
    <w:rsid w:val="008B3BA0"/>
    <w:rsid w:val="008B448F"/>
    <w:rsid w:val="008B5031"/>
    <w:rsid w:val="008B50D8"/>
    <w:rsid w:val="008B56BD"/>
    <w:rsid w:val="008B59CF"/>
    <w:rsid w:val="008B5AAC"/>
    <w:rsid w:val="008B6878"/>
    <w:rsid w:val="008B7047"/>
    <w:rsid w:val="008C037E"/>
    <w:rsid w:val="008C0BD7"/>
    <w:rsid w:val="008C1BDD"/>
    <w:rsid w:val="008C2550"/>
    <w:rsid w:val="008C481F"/>
    <w:rsid w:val="008C5375"/>
    <w:rsid w:val="008C5C60"/>
    <w:rsid w:val="008D1BC6"/>
    <w:rsid w:val="008D233B"/>
    <w:rsid w:val="008D2FC9"/>
    <w:rsid w:val="008D3ED2"/>
    <w:rsid w:val="008D4780"/>
    <w:rsid w:val="008D49BD"/>
    <w:rsid w:val="008D4C5F"/>
    <w:rsid w:val="008D4D6E"/>
    <w:rsid w:val="008D59AE"/>
    <w:rsid w:val="008D64D8"/>
    <w:rsid w:val="008D6C70"/>
    <w:rsid w:val="008D7441"/>
    <w:rsid w:val="008D74B5"/>
    <w:rsid w:val="008E0853"/>
    <w:rsid w:val="008E1148"/>
    <w:rsid w:val="008E1AAB"/>
    <w:rsid w:val="008E1C14"/>
    <w:rsid w:val="008E3CB9"/>
    <w:rsid w:val="008E4070"/>
    <w:rsid w:val="008E4732"/>
    <w:rsid w:val="008E4783"/>
    <w:rsid w:val="008E64E9"/>
    <w:rsid w:val="008E6676"/>
    <w:rsid w:val="008E78C7"/>
    <w:rsid w:val="008E7BFC"/>
    <w:rsid w:val="008F0474"/>
    <w:rsid w:val="008F063A"/>
    <w:rsid w:val="008F14E1"/>
    <w:rsid w:val="008F19AB"/>
    <w:rsid w:val="008F3C27"/>
    <w:rsid w:val="008F4DE9"/>
    <w:rsid w:val="008F6AE2"/>
    <w:rsid w:val="0090005F"/>
    <w:rsid w:val="0090037C"/>
    <w:rsid w:val="0090258E"/>
    <w:rsid w:val="0090377E"/>
    <w:rsid w:val="009037E5"/>
    <w:rsid w:val="0090407F"/>
    <w:rsid w:val="00910696"/>
    <w:rsid w:val="00912020"/>
    <w:rsid w:val="00913B27"/>
    <w:rsid w:val="00913BFE"/>
    <w:rsid w:val="00914E0D"/>
    <w:rsid w:val="00915769"/>
    <w:rsid w:val="009159BB"/>
    <w:rsid w:val="0091628A"/>
    <w:rsid w:val="00916707"/>
    <w:rsid w:val="00916A7E"/>
    <w:rsid w:val="0091736E"/>
    <w:rsid w:val="009208F8"/>
    <w:rsid w:val="00920A99"/>
    <w:rsid w:val="00920ED6"/>
    <w:rsid w:val="0092103C"/>
    <w:rsid w:val="00921770"/>
    <w:rsid w:val="009226D0"/>
    <w:rsid w:val="00924658"/>
    <w:rsid w:val="00924AC9"/>
    <w:rsid w:val="00925DCF"/>
    <w:rsid w:val="009276D5"/>
    <w:rsid w:val="00927B79"/>
    <w:rsid w:val="009320E7"/>
    <w:rsid w:val="009328C0"/>
    <w:rsid w:val="009360C2"/>
    <w:rsid w:val="00936150"/>
    <w:rsid w:val="00936648"/>
    <w:rsid w:val="00936AF7"/>
    <w:rsid w:val="00937ECA"/>
    <w:rsid w:val="00940677"/>
    <w:rsid w:val="009427E1"/>
    <w:rsid w:val="009436B1"/>
    <w:rsid w:val="00943808"/>
    <w:rsid w:val="00943BA4"/>
    <w:rsid w:val="00943D31"/>
    <w:rsid w:val="00944464"/>
    <w:rsid w:val="00944A88"/>
    <w:rsid w:val="00944B9C"/>
    <w:rsid w:val="00945316"/>
    <w:rsid w:val="00945443"/>
    <w:rsid w:val="0094675F"/>
    <w:rsid w:val="00946D78"/>
    <w:rsid w:val="0095217D"/>
    <w:rsid w:val="009532C1"/>
    <w:rsid w:val="00953835"/>
    <w:rsid w:val="00956481"/>
    <w:rsid w:val="009606DA"/>
    <w:rsid w:val="0096094C"/>
    <w:rsid w:val="009611B1"/>
    <w:rsid w:val="0096210E"/>
    <w:rsid w:val="00962148"/>
    <w:rsid w:val="00963049"/>
    <w:rsid w:val="009638BD"/>
    <w:rsid w:val="009644BF"/>
    <w:rsid w:val="009652BC"/>
    <w:rsid w:val="00966ABF"/>
    <w:rsid w:val="00970A88"/>
    <w:rsid w:val="00971AC4"/>
    <w:rsid w:val="00971F63"/>
    <w:rsid w:val="00972FD1"/>
    <w:rsid w:val="00974041"/>
    <w:rsid w:val="009741C5"/>
    <w:rsid w:val="009749CF"/>
    <w:rsid w:val="009808AE"/>
    <w:rsid w:val="00982738"/>
    <w:rsid w:val="00982BDD"/>
    <w:rsid w:val="00984F32"/>
    <w:rsid w:val="009850DA"/>
    <w:rsid w:val="009850FF"/>
    <w:rsid w:val="00985864"/>
    <w:rsid w:val="00986E14"/>
    <w:rsid w:val="00986E93"/>
    <w:rsid w:val="00986FCA"/>
    <w:rsid w:val="00987530"/>
    <w:rsid w:val="009876DC"/>
    <w:rsid w:val="00987BEC"/>
    <w:rsid w:val="00987D4B"/>
    <w:rsid w:val="009901A2"/>
    <w:rsid w:val="009903B1"/>
    <w:rsid w:val="00990CF0"/>
    <w:rsid w:val="00992654"/>
    <w:rsid w:val="00992C40"/>
    <w:rsid w:val="00993F4E"/>
    <w:rsid w:val="009940F8"/>
    <w:rsid w:val="00995301"/>
    <w:rsid w:val="009955C4"/>
    <w:rsid w:val="009967D3"/>
    <w:rsid w:val="00996FDE"/>
    <w:rsid w:val="00997DB1"/>
    <w:rsid w:val="009A115F"/>
    <w:rsid w:val="009A1BAD"/>
    <w:rsid w:val="009A370A"/>
    <w:rsid w:val="009A3BB2"/>
    <w:rsid w:val="009A5B0B"/>
    <w:rsid w:val="009B02F9"/>
    <w:rsid w:val="009B19EC"/>
    <w:rsid w:val="009B5C9D"/>
    <w:rsid w:val="009B69A1"/>
    <w:rsid w:val="009B6D40"/>
    <w:rsid w:val="009B7C87"/>
    <w:rsid w:val="009B7EA6"/>
    <w:rsid w:val="009C022D"/>
    <w:rsid w:val="009C046B"/>
    <w:rsid w:val="009C0DED"/>
    <w:rsid w:val="009C1540"/>
    <w:rsid w:val="009C1EBF"/>
    <w:rsid w:val="009C2425"/>
    <w:rsid w:val="009C2C08"/>
    <w:rsid w:val="009C4A28"/>
    <w:rsid w:val="009C4E14"/>
    <w:rsid w:val="009C576C"/>
    <w:rsid w:val="009C5D08"/>
    <w:rsid w:val="009C61FF"/>
    <w:rsid w:val="009C651D"/>
    <w:rsid w:val="009C65BF"/>
    <w:rsid w:val="009C6CCE"/>
    <w:rsid w:val="009C798F"/>
    <w:rsid w:val="009C7A7A"/>
    <w:rsid w:val="009D0CE5"/>
    <w:rsid w:val="009D16B3"/>
    <w:rsid w:val="009D4FF5"/>
    <w:rsid w:val="009D5280"/>
    <w:rsid w:val="009D6105"/>
    <w:rsid w:val="009E145E"/>
    <w:rsid w:val="009E1661"/>
    <w:rsid w:val="009E1D18"/>
    <w:rsid w:val="009E2026"/>
    <w:rsid w:val="009E23CE"/>
    <w:rsid w:val="009E4B2B"/>
    <w:rsid w:val="009E4E6A"/>
    <w:rsid w:val="009E52F1"/>
    <w:rsid w:val="009E7390"/>
    <w:rsid w:val="009E75F0"/>
    <w:rsid w:val="009E7EA8"/>
    <w:rsid w:val="009F0F7B"/>
    <w:rsid w:val="009F21E2"/>
    <w:rsid w:val="009F3B81"/>
    <w:rsid w:val="009F3CF4"/>
    <w:rsid w:val="009F3FD6"/>
    <w:rsid w:val="009F5EB1"/>
    <w:rsid w:val="00A01985"/>
    <w:rsid w:val="00A01C51"/>
    <w:rsid w:val="00A02150"/>
    <w:rsid w:val="00A02719"/>
    <w:rsid w:val="00A0347E"/>
    <w:rsid w:val="00A044FD"/>
    <w:rsid w:val="00A06779"/>
    <w:rsid w:val="00A06892"/>
    <w:rsid w:val="00A105FD"/>
    <w:rsid w:val="00A10600"/>
    <w:rsid w:val="00A112CF"/>
    <w:rsid w:val="00A1134B"/>
    <w:rsid w:val="00A11BC0"/>
    <w:rsid w:val="00A1300F"/>
    <w:rsid w:val="00A13FE5"/>
    <w:rsid w:val="00A14C22"/>
    <w:rsid w:val="00A14E8B"/>
    <w:rsid w:val="00A1611E"/>
    <w:rsid w:val="00A16389"/>
    <w:rsid w:val="00A167C4"/>
    <w:rsid w:val="00A16FF4"/>
    <w:rsid w:val="00A2032A"/>
    <w:rsid w:val="00A207AF"/>
    <w:rsid w:val="00A2164F"/>
    <w:rsid w:val="00A224DA"/>
    <w:rsid w:val="00A22C92"/>
    <w:rsid w:val="00A235DB"/>
    <w:rsid w:val="00A23808"/>
    <w:rsid w:val="00A23A7F"/>
    <w:rsid w:val="00A23BCA"/>
    <w:rsid w:val="00A2438A"/>
    <w:rsid w:val="00A24534"/>
    <w:rsid w:val="00A24D18"/>
    <w:rsid w:val="00A252D4"/>
    <w:rsid w:val="00A27779"/>
    <w:rsid w:val="00A27873"/>
    <w:rsid w:val="00A27BBC"/>
    <w:rsid w:val="00A27CF8"/>
    <w:rsid w:val="00A3072C"/>
    <w:rsid w:val="00A30793"/>
    <w:rsid w:val="00A3125D"/>
    <w:rsid w:val="00A3300B"/>
    <w:rsid w:val="00A335A4"/>
    <w:rsid w:val="00A33870"/>
    <w:rsid w:val="00A34A46"/>
    <w:rsid w:val="00A353E9"/>
    <w:rsid w:val="00A35809"/>
    <w:rsid w:val="00A3632C"/>
    <w:rsid w:val="00A3653C"/>
    <w:rsid w:val="00A36D59"/>
    <w:rsid w:val="00A4024D"/>
    <w:rsid w:val="00A4032D"/>
    <w:rsid w:val="00A40B56"/>
    <w:rsid w:val="00A41B59"/>
    <w:rsid w:val="00A43455"/>
    <w:rsid w:val="00A43E99"/>
    <w:rsid w:val="00A44925"/>
    <w:rsid w:val="00A473BC"/>
    <w:rsid w:val="00A50022"/>
    <w:rsid w:val="00A50E48"/>
    <w:rsid w:val="00A51898"/>
    <w:rsid w:val="00A53C94"/>
    <w:rsid w:val="00A548D0"/>
    <w:rsid w:val="00A54B34"/>
    <w:rsid w:val="00A54CD1"/>
    <w:rsid w:val="00A55E5D"/>
    <w:rsid w:val="00A5601A"/>
    <w:rsid w:val="00A57776"/>
    <w:rsid w:val="00A5782B"/>
    <w:rsid w:val="00A57F10"/>
    <w:rsid w:val="00A60004"/>
    <w:rsid w:val="00A61511"/>
    <w:rsid w:val="00A6168E"/>
    <w:rsid w:val="00A61DA6"/>
    <w:rsid w:val="00A62794"/>
    <w:rsid w:val="00A644A5"/>
    <w:rsid w:val="00A65123"/>
    <w:rsid w:val="00A67D5D"/>
    <w:rsid w:val="00A70637"/>
    <w:rsid w:val="00A7167C"/>
    <w:rsid w:val="00A71A48"/>
    <w:rsid w:val="00A71D71"/>
    <w:rsid w:val="00A71EEF"/>
    <w:rsid w:val="00A72C95"/>
    <w:rsid w:val="00A72EE0"/>
    <w:rsid w:val="00A7481D"/>
    <w:rsid w:val="00A74A76"/>
    <w:rsid w:val="00A7594E"/>
    <w:rsid w:val="00A779E6"/>
    <w:rsid w:val="00A81200"/>
    <w:rsid w:val="00A81D0C"/>
    <w:rsid w:val="00A825E1"/>
    <w:rsid w:val="00A8417D"/>
    <w:rsid w:val="00A851D1"/>
    <w:rsid w:val="00A85966"/>
    <w:rsid w:val="00A85B59"/>
    <w:rsid w:val="00A879B4"/>
    <w:rsid w:val="00A87B70"/>
    <w:rsid w:val="00A87DEC"/>
    <w:rsid w:val="00A87E2C"/>
    <w:rsid w:val="00A90584"/>
    <w:rsid w:val="00A91A44"/>
    <w:rsid w:val="00A91BE9"/>
    <w:rsid w:val="00A92517"/>
    <w:rsid w:val="00A94BCF"/>
    <w:rsid w:val="00A95D1B"/>
    <w:rsid w:val="00A97C23"/>
    <w:rsid w:val="00AA002B"/>
    <w:rsid w:val="00AA0B99"/>
    <w:rsid w:val="00AA13FB"/>
    <w:rsid w:val="00AA2FDC"/>
    <w:rsid w:val="00AA4767"/>
    <w:rsid w:val="00AA5047"/>
    <w:rsid w:val="00AA610D"/>
    <w:rsid w:val="00AA6111"/>
    <w:rsid w:val="00AA644F"/>
    <w:rsid w:val="00AA6E2C"/>
    <w:rsid w:val="00AA6F55"/>
    <w:rsid w:val="00AB0254"/>
    <w:rsid w:val="00AB02C3"/>
    <w:rsid w:val="00AB04B7"/>
    <w:rsid w:val="00AB165A"/>
    <w:rsid w:val="00AB2796"/>
    <w:rsid w:val="00AB3511"/>
    <w:rsid w:val="00AB3F0A"/>
    <w:rsid w:val="00AB4774"/>
    <w:rsid w:val="00AB4FF6"/>
    <w:rsid w:val="00AB58E0"/>
    <w:rsid w:val="00AB5BC7"/>
    <w:rsid w:val="00AB71AE"/>
    <w:rsid w:val="00AB7AB3"/>
    <w:rsid w:val="00AC043C"/>
    <w:rsid w:val="00AC066B"/>
    <w:rsid w:val="00AC1D24"/>
    <w:rsid w:val="00AC1E5D"/>
    <w:rsid w:val="00AC28A9"/>
    <w:rsid w:val="00AC3E9E"/>
    <w:rsid w:val="00AC440E"/>
    <w:rsid w:val="00AC4598"/>
    <w:rsid w:val="00AC5DF6"/>
    <w:rsid w:val="00AC5EC1"/>
    <w:rsid w:val="00AC5FB8"/>
    <w:rsid w:val="00AC6077"/>
    <w:rsid w:val="00AC6570"/>
    <w:rsid w:val="00AC6D1A"/>
    <w:rsid w:val="00AC6D3E"/>
    <w:rsid w:val="00AC7228"/>
    <w:rsid w:val="00AC7C0C"/>
    <w:rsid w:val="00AD0186"/>
    <w:rsid w:val="00AD1A94"/>
    <w:rsid w:val="00AD2106"/>
    <w:rsid w:val="00AD347E"/>
    <w:rsid w:val="00AD3AA6"/>
    <w:rsid w:val="00AD4D9E"/>
    <w:rsid w:val="00AD4E2E"/>
    <w:rsid w:val="00AD6F0B"/>
    <w:rsid w:val="00AD6FCB"/>
    <w:rsid w:val="00AD79EC"/>
    <w:rsid w:val="00AE01C3"/>
    <w:rsid w:val="00AE0305"/>
    <w:rsid w:val="00AE05E4"/>
    <w:rsid w:val="00AE2A5A"/>
    <w:rsid w:val="00AE2B22"/>
    <w:rsid w:val="00AE40B5"/>
    <w:rsid w:val="00AE5140"/>
    <w:rsid w:val="00AE710E"/>
    <w:rsid w:val="00AE7DE1"/>
    <w:rsid w:val="00AF0211"/>
    <w:rsid w:val="00AF2578"/>
    <w:rsid w:val="00AF2EA1"/>
    <w:rsid w:val="00AF3212"/>
    <w:rsid w:val="00AF344F"/>
    <w:rsid w:val="00AF5109"/>
    <w:rsid w:val="00AF52D8"/>
    <w:rsid w:val="00AF7CF4"/>
    <w:rsid w:val="00B0130C"/>
    <w:rsid w:val="00B02275"/>
    <w:rsid w:val="00B0290B"/>
    <w:rsid w:val="00B04921"/>
    <w:rsid w:val="00B04EF1"/>
    <w:rsid w:val="00B062AB"/>
    <w:rsid w:val="00B06BA9"/>
    <w:rsid w:val="00B06DBA"/>
    <w:rsid w:val="00B06E8C"/>
    <w:rsid w:val="00B07907"/>
    <w:rsid w:val="00B10A9F"/>
    <w:rsid w:val="00B11260"/>
    <w:rsid w:val="00B115CC"/>
    <w:rsid w:val="00B12B72"/>
    <w:rsid w:val="00B12C45"/>
    <w:rsid w:val="00B16559"/>
    <w:rsid w:val="00B17830"/>
    <w:rsid w:val="00B20A60"/>
    <w:rsid w:val="00B220AD"/>
    <w:rsid w:val="00B2252A"/>
    <w:rsid w:val="00B235B8"/>
    <w:rsid w:val="00B23CB7"/>
    <w:rsid w:val="00B25E0F"/>
    <w:rsid w:val="00B2719D"/>
    <w:rsid w:val="00B27ED1"/>
    <w:rsid w:val="00B3064D"/>
    <w:rsid w:val="00B32196"/>
    <w:rsid w:val="00B324DD"/>
    <w:rsid w:val="00B33287"/>
    <w:rsid w:val="00B3349B"/>
    <w:rsid w:val="00B33DA9"/>
    <w:rsid w:val="00B34839"/>
    <w:rsid w:val="00B34C6B"/>
    <w:rsid w:val="00B34DB0"/>
    <w:rsid w:val="00B37B08"/>
    <w:rsid w:val="00B37D10"/>
    <w:rsid w:val="00B4107E"/>
    <w:rsid w:val="00B41EEB"/>
    <w:rsid w:val="00B4261E"/>
    <w:rsid w:val="00B4265C"/>
    <w:rsid w:val="00B426B8"/>
    <w:rsid w:val="00B4283D"/>
    <w:rsid w:val="00B43717"/>
    <w:rsid w:val="00B44220"/>
    <w:rsid w:val="00B44F41"/>
    <w:rsid w:val="00B45975"/>
    <w:rsid w:val="00B45C71"/>
    <w:rsid w:val="00B47D22"/>
    <w:rsid w:val="00B500BF"/>
    <w:rsid w:val="00B52020"/>
    <w:rsid w:val="00B53566"/>
    <w:rsid w:val="00B53D96"/>
    <w:rsid w:val="00B545FA"/>
    <w:rsid w:val="00B547F5"/>
    <w:rsid w:val="00B5645D"/>
    <w:rsid w:val="00B56CAE"/>
    <w:rsid w:val="00B56D3B"/>
    <w:rsid w:val="00B5738E"/>
    <w:rsid w:val="00B63224"/>
    <w:rsid w:val="00B63932"/>
    <w:rsid w:val="00B646A8"/>
    <w:rsid w:val="00B64A02"/>
    <w:rsid w:val="00B654C1"/>
    <w:rsid w:val="00B658DB"/>
    <w:rsid w:val="00B66C0E"/>
    <w:rsid w:val="00B66F33"/>
    <w:rsid w:val="00B67308"/>
    <w:rsid w:val="00B67D1D"/>
    <w:rsid w:val="00B70108"/>
    <w:rsid w:val="00B7147F"/>
    <w:rsid w:val="00B724AE"/>
    <w:rsid w:val="00B73566"/>
    <w:rsid w:val="00B73E32"/>
    <w:rsid w:val="00B774E7"/>
    <w:rsid w:val="00B80165"/>
    <w:rsid w:val="00B80442"/>
    <w:rsid w:val="00B80EF0"/>
    <w:rsid w:val="00B81174"/>
    <w:rsid w:val="00B81407"/>
    <w:rsid w:val="00B817E5"/>
    <w:rsid w:val="00B81C97"/>
    <w:rsid w:val="00B8216E"/>
    <w:rsid w:val="00B823C7"/>
    <w:rsid w:val="00B84118"/>
    <w:rsid w:val="00B846B0"/>
    <w:rsid w:val="00B84FBE"/>
    <w:rsid w:val="00B85B66"/>
    <w:rsid w:val="00B8629F"/>
    <w:rsid w:val="00B867E2"/>
    <w:rsid w:val="00B86B61"/>
    <w:rsid w:val="00B90F49"/>
    <w:rsid w:val="00B91E20"/>
    <w:rsid w:val="00B92A40"/>
    <w:rsid w:val="00B97477"/>
    <w:rsid w:val="00BA136D"/>
    <w:rsid w:val="00BA348D"/>
    <w:rsid w:val="00BA4423"/>
    <w:rsid w:val="00BA50FB"/>
    <w:rsid w:val="00BA6906"/>
    <w:rsid w:val="00BA701D"/>
    <w:rsid w:val="00BA71D9"/>
    <w:rsid w:val="00BB00E0"/>
    <w:rsid w:val="00BB0BA8"/>
    <w:rsid w:val="00BB1047"/>
    <w:rsid w:val="00BB14C5"/>
    <w:rsid w:val="00BB1F72"/>
    <w:rsid w:val="00BB2190"/>
    <w:rsid w:val="00BB2296"/>
    <w:rsid w:val="00BB26DD"/>
    <w:rsid w:val="00BB5369"/>
    <w:rsid w:val="00BB6890"/>
    <w:rsid w:val="00BC1097"/>
    <w:rsid w:val="00BC1798"/>
    <w:rsid w:val="00BC18C3"/>
    <w:rsid w:val="00BC2568"/>
    <w:rsid w:val="00BC26E3"/>
    <w:rsid w:val="00BC3C3F"/>
    <w:rsid w:val="00BC566F"/>
    <w:rsid w:val="00BC5B48"/>
    <w:rsid w:val="00BC7672"/>
    <w:rsid w:val="00BC7DDA"/>
    <w:rsid w:val="00BD15D2"/>
    <w:rsid w:val="00BD29AF"/>
    <w:rsid w:val="00BD7B35"/>
    <w:rsid w:val="00BE047E"/>
    <w:rsid w:val="00BE2598"/>
    <w:rsid w:val="00BE2E12"/>
    <w:rsid w:val="00BE2FEA"/>
    <w:rsid w:val="00BE3278"/>
    <w:rsid w:val="00BE3DBA"/>
    <w:rsid w:val="00BE3FFE"/>
    <w:rsid w:val="00BE5232"/>
    <w:rsid w:val="00BE5E84"/>
    <w:rsid w:val="00BE5ECE"/>
    <w:rsid w:val="00BE65E3"/>
    <w:rsid w:val="00BE67C8"/>
    <w:rsid w:val="00BE7394"/>
    <w:rsid w:val="00BE74F8"/>
    <w:rsid w:val="00BF03E1"/>
    <w:rsid w:val="00BF0CBD"/>
    <w:rsid w:val="00BF1682"/>
    <w:rsid w:val="00BF35BA"/>
    <w:rsid w:val="00BF550E"/>
    <w:rsid w:val="00BF57AD"/>
    <w:rsid w:val="00BF592A"/>
    <w:rsid w:val="00C00719"/>
    <w:rsid w:val="00C01545"/>
    <w:rsid w:val="00C02037"/>
    <w:rsid w:val="00C02237"/>
    <w:rsid w:val="00C0320B"/>
    <w:rsid w:val="00C0336B"/>
    <w:rsid w:val="00C04F3A"/>
    <w:rsid w:val="00C04F73"/>
    <w:rsid w:val="00C05675"/>
    <w:rsid w:val="00C05A8E"/>
    <w:rsid w:val="00C061A4"/>
    <w:rsid w:val="00C06208"/>
    <w:rsid w:val="00C06271"/>
    <w:rsid w:val="00C06B17"/>
    <w:rsid w:val="00C1023B"/>
    <w:rsid w:val="00C11B33"/>
    <w:rsid w:val="00C1215D"/>
    <w:rsid w:val="00C12754"/>
    <w:rsid w:val="00C14357"/>
    <w:rsid w:val="00C148E2"/>
    <w:rsid w:val="00C150BC"/>
    <w:rsid w:val="00C15825"/>
    <w:rsid w:val="00C20EFD"/>
    <w:rsid w:val="00C21330"/>
    <w:rsid w:val="00C22999"/>
    <w:rsid w:val="00C22B11"/>
    <w:rsid w:val="00C234EA"/>
    <w:rsid w:val="00C2399D"/>
    <w:rsid w:val="00C23EA3"/>
    <w:rsid w:val="00C2420E"/>
    <w:rsid w:val="00C24CCB"/>
    <w:rsid w:val="00C253E3"/>
    <w:rsid w:val="00C262D6"/>
    <w:rsid w:val="00C3023C"/>
    <w:rsid w:val="00C3146D"/>
    <w:rsid w:val="00C31492"/>
    <w:rsid w:val="00C31875"/>
    <w:rsid w:val="00C31BB3"/>
    <w:rsid w:val="00C328DE"/>
    <w:rsid w:val="00C34CC8"/>
    <w:rsid w:val="00C34F76"/>
    <w:rsid w:val="00C368A4"/>
    <w:rsid w:val="00C36B13"/>
    <w:rsid w:val="00C373AE"/>
    <w:rsid w:val="00C37AF8"/>
    <w:rsid w:val="00C37E3E"/>
    <w:rsid w:val="00C401C5"/>
    <w:rsid w:val="00C432A0"/>
    <w:rsid w:val="00C43E09"/>
    <w:rsid w:val="00C43FDA"/>
    <w:rsid w:val="00C444CE"/>
    <w:rsid w:val="00C4483E"/>
    <w:rsid w:val="00C45D08"/>
    <w:rsid w:val="00C45FDF"/>
    <w:rsid w:val="00C46937"/>
    <w:rsid w:val="00C46C46"/>
    <w:rsid w:val="00C46EC4"/>
    <w:rsid w:val="00C47B21"/>
    <w:rsid w:val="00C47B8D"/>
    <w:rsid w:val="00C47DDB"/>
    <w:rsid w:val="00C504A6"/>
    <w:rsid w:val="00C5164E"/>
    <w:rsid w:val="00C528AB"/>
    <w:rsid w:val="00C52A93"/>
    <w:rsid w:val="00C54063"/>
    <w:rsid w:val="00C5425C"/>
    <w:rsid w:val="00C56675"/>
    <w:rsid w:val="00C578F1"/>
    <w:rsid w:val="00C57D8A"/>
    <w:rsid w:val="00C61F5A"/>
    <w:rsid w:val="00C62727"/>
    <w:rsid w:val="00C631FC"/>
    <w:rsid w:val="00C63A5B"/>
    <w:rsid w:val="00C63D92"/>
    <w:rsid w:val="00C64177"/>
    <w:rsid w:val="00C64C52"/>
    <w:rsid w:val="00C64F3C"/>
    <w:rsid w:val="00C675EF"/>
    <w:rsid w:val="00C67F2B"/>
    <w:rsid w:val="00C7016D"/>
    <w:rsid w:val="00C70E60"/>
    <w:rsid w:val="00C70F11"/>
    <w:rsid w:val="00C71866"/>
    <w:rsid w:val="00C73DEB"/>
    <w:rsid w:val="00C7488C"/>
    <w:rsid w:val="00C74896"/>
    <w:rsid w:val="00C75328"/>
    <w:rsid w:val="00C757F4"/>
    <w:rsid w:val="00C75EE5"/>
    <w:rsid w:val="00C760BB"/>
    <w:rsid w:val="00C760DA"/>
    <w:rsid w:val="00C76208"/>
    <w:rsid w:val="00C7693A"/>
    <w:rsid w:val="00C77B48"/>
    <w:rsid w:val="00C80F77"/>
    <w:rsid w:val="00C828D1"/>
    <w:rsid w:val="00C82C5E"/>
    <w:rsid w:val="00C836E4"/>
    <w:rsid w:val="00C8397C"/>
    <w:rsid w:val="00C85AB6"/>
    <w:rsid w:val="00C87AE9"/>
    <w:rsid w:val="00C90847"/>
    <w:rsid w:val="00C91223"/>
    <w:rsid w:val="00C91B6C"/>
    <w:rsid w:val="00C91FE6"/>
    <w:rsid w:val="00C92C79"/>
    <w:rsid w:val="00C92FEA"/>
    <w:rsid w:val="00C948B4"/>
    <w:rsid w:val="00C95300"/>
    <w:rsid w:val="00CA0033"/>
    <w:rsid w:val="00CA0737"/>
    <w:rsid w:val="00CA307F"/>
    <w:rsid w:val="00CA31C2"/>
    <w:rsid w:val="00CA3341"/>
    <w:rsid w:val="00CA36BB"/>
    <w:rsid w:val="00CA3DA5"/>
    <w:rsid w:val="00CA55A8"/>
    <w:rsid w:val="00CA5C90"/>
    <w:rsid w:val="00CA6120"/>
    <w:rsid w:val="00CA646A"/>
    <w:rsid w:val="00CA6625"/>
    <w:rsid w:val="00CA6D69"/>
    <w:rsid w:val="00CB0318"/>
    <w:rsid w:val="00CB0606"/>
    <w:rsid w:val="00CB06CB"/>
    <w:rsid w:val="00CB0AD9"/>
    <w:rsid w:val="00CB15E1"/>
    <w:rsid w:val="00CB2594"/>
    <w:rsid w:val="00CB2BB4"/>
    <w:rsid w:val="00CB3EAA"/>
    <w:rsid w:val="00CB439B"/>
    <w:rsid w:val="00CB466C"/>
    <w:rsid w:val="00CB543E"/>
    <w:rsid w:val="00CB595F"/>
    <w:rsid w:val="00CB5C28"/>
    <w:rsid w:val="00CB6473"/>
    <w:rsid w:val="00CB65B2"/>
    <w:rsid w:val="00CB6BFE"/>
    <w:rsid w:val="00CB728B"/>
    <w:rsid w:val="00CB787B"/>
    <w:rsid w:val="00CC17F9"/>
    <w:rsid w:val="00CC1C04"/>
    <w:rsid w:val="00CC299D"/>
    <w:rsid w:val="00CC2AC8"/>
    <w:rsid w:val="00CC3320"/>
    <w:rsid w:val="00CC48AD"/>
    <w:rsid w:val="00CC511E"/>
    <w:rsid w:val="00CC6174"/>
    <w:rsid w:val="00CC68D2"/>
    <w:rsid w:val="00CD073E"/>
    <w:rsid w:val="00CD18CA"/>
    <w:rsid w:val="00CD2A03"/>
    <w:rsid w:val="00CD3238"/>
    <w:rsid w:val="00CD3722"/>
    <w:rsid w:val="00CD3F0A"/>
    <w:rsid w:val="00CD419A"/>
    <w:rsid w:val="00CD473A"/>
    <w:rsid w:val="00CD5144"/>
    <w:rsid w:val="00CD5C98"/>
    <w:rsid w:val="00CD7E22"/>
    <w:rsid w:val="00CE0374"/>
    <w:rsid w:val="00CE04F9"/>
    <w:rsid w:val="00CE18D6"/>
    <w:rsid w:val="00CE2FAA"/>
    <w:rsid w:val="00CE3434"/>
    <w:rsid w:val="00CE3688"/>
    <w:rsid w:val="00CE3F20"/>
    <w:rsid w:val="00CE444B"/>
    <w:rsid w:val="00CE4B6A"/>
    <w:rsid w:val="00CE505E"/>
    <w:rsid w:val="00CE636C"/>
    <w:rsid w:val="00CF0A3F"/>
    <w:rsid w:val="00CF102E"/>
    <w:rsid w:val="00CF29F4"/>
    <w:rsid w:val="00CF31B1"/>
    <w:rsid w:val="00CF528E"/>
    <w:rsid w:val="00CF5E65"/>
    <w:rsid w:val="00CF6725"/>
    <w:rsid w:val="00CF6C92"/>
    <w:rsid w:val="00D00A7D"/>
    <w:rsid w:val="00D022F8"/>
    <w:rsid w:val="00D0285B"/>
    <w:rsid w:val="00D031FA"/>
    <w:rsid w:val="00D04641"/>
    <w:rsid w:val="00D0508B"/>
    <w:rsid w:val="00D05CC4"/>
    <w:rsid w:val="00D11125"/>
    <w:rsid w:val="00D120D9"/>
    <w:rsid w:val="00D12E91"/>
    <w:rsid w:val="00D132A1"/>
    <w:rsid w:val="00D13C6E"/>
    <w:rsid w:val="00D14780"/>
    <w:rsid w:val="00D15664"/>
    <w:rsid w:val="00D16041"/>
    <w:rsid w:val="00D16778"/>
    <w:rsid w:val="00D169BA"/>
    <w:rsid w:val="00D1783C"/>
    <w:rsid w:val="00D20D20"/>
    <w:rsid w:val="00D20F73"/>
    <w:rsid w:val="00D21A9E"/>
    <w:rsid w:val="00D23BAD"/>
    <w:rsid w:val="00D23CCD"/>
    <w:rsid w:val="00D24163"/>
    <w:rsid w:val="00D24B5E"/>
    <w:rsid w:val="00D25D07"/>
    <w:rsid w:val="00D25DD8"/>
    <w:rsid w:val="00D2648D"/>
    <w:rsid w:val="00D266F7"/>
    <w:rsid w:val="00D26A51"/>
    <w:rsid w:val="00D26E04"/>
    <w:rsid w:val="00D273ED"/>
    <w:rsid w:val="00D27966"/>
    <w:rsid w:val="00D31996"/>
    <w:rsid w:val="00D31BD1"/>
    <w:rsid w:val="00D32AAD"/>
    <w:rsid w:val="00D362CF"/>
    <w:rsid w:val="00D36AEF"/>
    <w:rsid w:val="00D36EC0"/>
    <w:rsid w:val="00D37867"/>
    <w:rsid w:val="00D4072E"/>
    <w:rsid w:val="00D412FD"/>
    <w:rsid w:val="00D419D3"/>
    <w:rsid w:val="00D41D79"/>
    <w:rsid w:val="00D4303F"/>
    <w:rsid w:val="00D436C1"/>
    <w:rsid w:val="00D4445B"/>
    <w:rsid w:val="00D44735"/>
    <w:rsid w:val="00D46FFE"/>
    <w:rsid w:val="00D4796E"/>
    <w:rsid w:val="00D503F4"/>
    <w:rsid w:val="00D50D8E"/>
    <w:rsid w:val="00D50EB2"/>
    <w:rsid w:val="00D51786"/>
    <w:rsid w:val="00D5339F"/>
    <w:rsid w:val="00D54070"/>
    <w:rsid w:val="00D541DA"/>
    <w:rsid w:val="00D571E1"/>
    <w:rsid w:val="00D612B8"/>
    <w:rsid w:val="00D63470"/>
    <w:rsid w:val="00D64C07"/>
    <w:rsid w:val="00D64CC9"/>
    <w:rsid w:val="00D668A1"/>
    <w:rsid w:val="00D66BC6"/>
    <w:rsid w:val="00D66F8C"/>
    <w:rsid w:val="00D70493"/>
    <w:rsid w:val="00D705E9"/>
    <w:rsid w:val="00D71C6C"/>
    <w:rsid w:val="00D72706"/>
    <w:rsid w:val="00D72D20"/>
    <w:rsid w:val="00D72D6E"/>
    <w:rsid w:val="00D76FEC"/>
    <w:rsid w:val="00D80B53"/>
    <w:rsid w:val="00D81BAB"/>
    <w:rsid w:val="00D838C1"/>
    <w:rsid w:val="00D8392A"/>
    <w:rsid w:val="00D86783"/>
    <w:rsid w:val="00D873AC"/>
    <w:rsid w:val="00D939A6"/>
    <w:rsid w:val="00D965CA"/>
    <w:rsid w:val="00D9684D"/>
    <w:rsid w:val="00D96E5A"/>
    <w:rsid w:val="00D97726"/>
    <w:rsid w:val="00D97CD5"/>
    <w:rsid w:val="00DA0490"/>
    <w:rsid w:val="00DA07E7"/>
    <w:rsid w:val="00DA1091"/>
    <w:rsid w:val="00DA1646"/>
    <w:rsid w:val="00DA18DC"/>
    <w:rsid w:val="00DA3142"/>
    <w:rsid w:val="00DA324B"/>
    <w:rsid w:val="00DA3446"/>
    <w:rsid w:val="00DA4734"/>
    <w:rsid w:val="00DA5453"/>
    <w:rsid w:val="00DA7FA1"/>
    <w:rsid w:val="00DB09F9"/>
    <w:rsid w:val="00DB11A0"/>
    <w:rsid w:val="00DB1C82"/>
    <w:rsid w:val="00DB4324"/>
    <w:rsid w:val="00DB445C"/>
    <w:rsid w:val="00DB552A"/>
    <w:rsid w:val="00DB5C31"/>
    <w:rsid w:val="00DB66CE"/>
    <w:rsid w:val="00DB694F"/>
    <w:rsid w:val="00DB6AC9"/>
    <w:rsid w:val="00DB6D9D"/>
    <w:rsid w:val="00DB71F9"/>
    <w:rsid w:val="00DC3129"/>
    <w:rsid w:val="00DC3806"/>
    <w:rsid w:val="00DC4914"/>
    <w:rsid w:val="00DC6231"/>
    <w:rsid w:val="00DC6F20"/>
    <w:rsid w:val="00DD07E3"/>
    <w:rsid w:val="00DD2C29"/>
    <w:rsid w:val="00DD3963"/>
    <w:rsid w:val="00DD3CD4"/>
    <w:rsid w:val="00DD4AE8"/>
    <w:rsid w:val="00DD5015"/>
    <w:rsid w:val="00DD5114"/>
    <w:rsid w:val="00DD5296"/>
    <w:rsid w:val="00DD620B"/>
    <w:rsid w:val="00DD63A8"/>
    <w:rsid w:val="00DD7BAC"/>
    <w:rsid w:val="00DE079A"/>
    <w:rsid w:val="00DE13FE"/>
    <w:rsid w:val="00DE15FE"/>
    <w:rsid w:val="00DE1686"/>
    <w:rsid w:val="00DE1854"/>
    <w:rsid w:val="00DE1F3E"/>
    <w:rsid w:val="00DE22AF"/>
    <w:rsid w:val="00DE596E"/>
    <w:rsid w:val="00DE5B71"/>
    <w:rsid w:val="00DE660B"/>
    <w:rsid w:val="00DE74F1"/>
    <w:rsid w:val="00DF00C6"/>
    <w:rsid w:val="00DF07C7"/>
    <w:rsid w:val="00DF1477"/>
    <w:rsid w:val="00DF1D18"/>
    <w:rsid w:val="00DF245F"/>
    <w:rsid w:val="00DF24BC"/>
    <w:rsid w:val="00DF37A2"/>
    <w:rsid w:val="00DF4C77"/>
    <w:rsid w:val="00DF4F99"/>
    <w:rsid w:val="00DF50FE"/>
    <w:rsid w:val="00DF66E5"/>
    <w:rsid w:val="00DF7364"/>
    <w:rsid w:val="00DF7876"/>
    <w:rsid w:val="00E00073"/>
    <w:rsid w:val="00E00379"/>
    <w:rsid w:val="00E00C14"/>
    <w:rsid w:val="00E0142E"/>
    <w:rsid w:val="00E02175"/>
    <w:rsid w:val="00E02C92"/>
    <w:rsid w:val="00E03B38"/>
    <w:rsid w:val="00E03FCA"/>
    <w:rsid w:val="00E045BF"/>
    <w:rsid w:val="00E052CE"/>
    <w:rsid w:val="00E053A7"/>
    <w:rsid w:val="00E05C9D"/>
    <w:rsid w:val="00E05D50"/>
    <w:rsid w:val="00E062DF"/>
    <w:rsid w:val="00E06EE2"/>
    <w:rsid w:val="00E1251A"/>
    <w:rsid w:val="00E1356E"/>
    <w:rsid w:val="00E138BB"/>
    <w:rsid w:val="00E13A58"/>
    <w:rsid w:val="00E1751D"/>
    <w:rsid w:val="00E17681"/>
    <w:rsid w:val="00E177B8"/>
    <w:rsid w:val="00E17E56"/>
    <w:rsid w:val="00E20332"/>
    <w:rsid w:val="00E207F3"/>
    <w:rsid w:val="00E2134B"/>
    <w:rsid w:val="00E2159A"/>
    <w:rsid w:val="00E23431"/>
    <w:rsid w:val="00E237D9"/>
    <w:rsid w:val="00E2455B"/>
    <w:rsid w:val="00E24B60"/>
    <w:rsid w:val="00E24E8B"/>
    <w:rsid w:val="00E2556C"/>
    <w:rsid w:val="00E2705C"/>
    <w:rsid w:val="00E27394"/>
    <w:rsid w:val="00E27AD7"/>
    <w:rsid w:val="00E300B5"/>
    <w:rsid w:val="00E30B6F"/>
    <w:rsid w:val="00E31503"/>
    <w:rsid w:val="00E31B54"/>
    <w:rsid w:val="00E31F3B"/>
    <w:rsid w:val="00E335BD"/>
    <w:rsid w:val="00E33713"/>
    <w:rsid w:val="00E3449A"/>
    <w:rsid w:val="00E3470A"/>
    <w:rsid w:val="00E34EE8"/>
    <w:rsid w:val="00E354D9"/>
    <w:rsid w:val="00E35DB0"/>
    <w:rsid w:val="00E35EFF"/>
    <w:rsid w:val="00E36926"/>
    <w:rsid w:val="00E37826"/>
    <w:rsid w:val="00E3789C"/>
    <w:rsid w:val="00E37BB8"/>
    <w:rsid w:val="00E404B3"/>
    <w:rsid w:val="00E4060A"/>
    <w:rsid w:val="00E425BC"/>
    <w:rsid w:val="00E42AF7"/>
    <w:rsid w:val="00E43F23"/>
    <w:rsid w:val="00E44156"/>
    <w:rsid w:val="00E441E6"/>
    <w:rsid w:val="00E44B50"/>
    <w:rsid w:val="00E45062"/>
    <w:rsid w:val="00E4770B"/>
    <w:rsid w:val="00E47B26"/>
    <w:rsid w:val="00E47BC6"/>
    <w:rsid w:val="00E505F1"/>
    <w:rsid w:val="00E54C31"/>
    <w:rsid w:val="00E54FC8"/>
    <w:rsid w:val="00E57045"/>
    <w:rsid w:val="00E574E7"/>
    <w:rsid w:val="00E57F5C"/>
    <w:rsid w:val="00E607EF"/>
    <w:rsid w:val="00E61A80"/>
    <w:rsid w:val="00E632EA"/>
    <w:rsid w:val="00E63CB2"/>
    <w:rsid w:val="00E63D3F"/>
    <w:rsid w:val="00E6415C"/>
    <w:rsid w:val="00E646A7"/>
    <w:rsid w:val="00E64B8C"/>
    <w:rsid w:val="00E64C8A"/>
    <w:rsid w:val="00E661E6"/>
    <w:rsid w:val="00E66352"/>
    <w:rsid w:val="00E67975"/>
    <w:rsid w:val="00E67AE0"/>
    <w:rsid w:val="00E67D5F"/>
    <w:rsid w:val="00E70B6D"/>
    <w:rsid w:val="00E7215A"/>
    <w:rsid w:val="00E73740"/>
    <w:rsid w:val="00E73840"/>
    <w:rsid w:val="00E73A13"/>
    <w:rsid w:val="00E73D42"/>
    <w:rsid w:val="00E740CA"/>
    <w:rsid w:val="00E74805"/>
    <w:rsid w:val="00E749D5"/>
    <w:rsid w:val="00E749F0"/>
    <w:rsid w:val="00E758D7"/>
    <w:rsid w:val="00E769FE"/>
    <w:rsid w:val="00E778E5"/>
    <w:rsid w:val="00E81C05"/>
    <w:rsid w:val="00E83804"/>
    <w:rsid w:val="00E845C2"/>
    <w:rsid w:val="00E8466F"/>
    <w:rsid w:val="00E8670B"/>
    <w:rsid w:val="00E908E5"/>
    <w:rsid w:val="00E91309"/>
    <w:rsid w:val="00E91A1C"/>
    <w:rsid w:val="00E91E1C"/>
    <w:rsid w:val="00E92A32"/>
    <w:rsid w:val="00E935DE"/>
    <w:rsid w:val="00E94808"/>
    <w:rsid w:val="00E949B1"/>
    <w:rsid w:val="00E94F1C"/>
    <w:rsid w:val="00E955EC"/>
    <w:rsid w:val="00E958C7"/>
    <w:rsid w:val="00E96002"/>
    <w:rsid w:val="00E9701E"/>
    <w:rsid w:val="00E972DF"/>
    <w:rsid w:val="00EA06E0"/>
    <w:rsid w:val="00EA2305"/>
    <w:rsid w:val="00EA269A"/>
    <w:rsid w:val="00EA278E"/>
    <w:rsid w:val="00EA37F6"/>
    <w:rsid w:val="00EA4AF3"/>
    <w:rsid w:val="00EA5A82"/>
    <w:rsid w:val="00EA6519"/>
    <w:rsid w:val="00EA65F3"/>
    <w:rsid w:val="00EA6B86"/>
    <w:rsid w:val="00EA7D32"/>
    <w:rsid w:val="00EB06B7"/>
    <w:rsid w:val="00EB1ADA"/>
    <w:rsid w:val="00EB55F4"/>
    <w:rsid w:val="00EB646F"/>
    <w:rsid w:val="00EB73E4"/>
    <w:rsid w:val="00EB79C7"/>
    <w:rsid w:val="00EC0FF1"/>
    <w:rsid w:val="00EC1157"/>
    <w:rsid w:val="00EC2C9C"/>
    <w:rsid w:val="00EC589C"/>
    <w:rsid w:val="00EC620A"/>
    <w:rsid w:val="00EC7072"/>
    <w:rsid w:val="00EC7ACF"/>
    <w:rsid w:val="00EC7D65"/>
    <w:rsid w:val="00ED0881"/>
    <w:rsid w:val="00ED1EAB"/>
    <w:rsid w:val="00ED29A1"/>
    <w:rsid w:val="00ED2B6B"/>
    <w:rsid w:val="00ED2F6D"/>
    <w:rsid w:val="00ED3ED6"/>
    <w:rsid w:val="00ED5C81"/>
    <w:rsid w:val="00ED63A5"/>
    <w:rsid w:val="00ED7023"/>
    <w:rsid w:val="00ED75A2"/>
    <w:rsid w:val="00EE064D"/>
    <w:rsid w:val="00EE0D1B"/>
    <w:rsid w:val="00EE1296"/>
    <w:rsid w:val="00EE1841"/>
    <w:rsid w:val="00EE1DE8"/>
    <w:rsid w:val="00EE2020"/>
    <w:rsid w:val="00EE2F4C"/>
    <w:rsid w:val="00EE391A"/>
    <w:rsid w:val="00EE49B9"/>
    <w:rsid w:val="00EE4FFA"/>
    <w:rsid w:val="00EE50FC"/>
    <w:rsid w:val="00EE5C1F"/>
    <w:rsid w:val="00EF0CA4"/>
    <w:rsid w:val="00EF14A2"/>
    <w:rsid w:val="00EF28D9"/>
    <w:rsid w:val="00EF338B"/>
    <w:rsid w:val="00EF3E95"/>
    <w:rsid w:val="00EF47D1"/>
    <w:rsid w:val="00EF4929"/>
    <w:rsid w:val="00EF4AD9"/>
    <w:rsid w:val="00EF4DFA"/>
    <w:rsid w:val="00EF63C1"/>
    <w:rsid w:val="00EF721C"/>
    <w:rsid w:val="00F008AE"/>
    <w:rsid w:val="00F017D6"/>
    <w:rsid w:val="00F01C8C"/>
    <w:rsid w:val="00F01D77"/>
    <w:rsid w:val="00F020B5"/>
    <w:rsid w:val="00F02EA9"/>
    <w:rsid w:val="00F0350C"/>
    <w:rsid w:val="00F03AE0"/>
    <w:rsid w:val="00F105D9"/>
    <w:rsid w:val="00F110FD"/>
    <w:rsid w:val="00F118D3"/>
    <w:rsid w:val="00F12125"/>
    <w:rsid w:val="00F12D3B"/>
    <w:rsid w:val="00F1388D"/>
    <w:rsid w:val="00F13CB6"/>
    <w:rsid w:val="00F16013"/>
    <w:rsid w:val="00F16450"/>
    <w:rsid w:val="00F16CF5"/>
    <w:rsid w:val="00F2180E"/>
    <w:rsid w:val="00F238BA"/>
    <w:rsid w:val="00F25E63"/>
    <w:rsid w:val="00F2675B"/>
    <w:rsid w:val="00F304B9"/>
    <w:rsid w:val="00F3140A"/>
    <w:rsid w:val="00F32512"/>
    <w:rsid w:val="00F32748"/>
    <w:rsid w:val="00F328D9"/>
    <w:rsid w:val="00F32942"/>
    <w:rsid w:val="00F32CEE"/>
    <w:rsid w:val="00F32FB8"/>
    <w:rsid w:val="00F34265"/>
    <w:rsid w:val="00F34401"/>
    <w:rsid w:val="00F345AB"/>
    <w:rsid w:val="00F35391"/>
    <w:rsid w:val="00F3596A"/>
    <w:rsid w:val="00F35A62"/>
    <w:rsid w:val="00F35F3C"/>
    <w:rsid w:val="00F36A61"/>
    <w:rsid w:val="00F401D7"/>
    <w:rsid w:val="00F40F3F"/>
    <w:rsid w:val="00F41022"/>
    <w:rsid w:val="00F42821"/>
    <w:rsid w:val="00F44132"/>
    <w:rsid w:val="00F44B06"/>
    <w:rsid w:val="00F44B4F"/>
    <w:rsid w:val="00F44BEC"/>
    <w:rsid w:val="00F45133"/>
    <w:rsid w:val="00F45ED8"/>
    <w:rsid w:val="00F473D6"/>
    <w:rsid w:val="00F47585"/>
    <w:rsid w:val="00F50730"/>
    <w:rsid w:val="00F50D8E"/>
    <w:rsid w:val="00F5147A"/>
    <w:rsid w:val="00F5246A"/>
    <w:rsid w:val="00F54B9A"/>
    <w:rsid w:val="00F558A1"/>
    <w:rsid w:val="00F558FC"/>
    <w:rsid w:val="00F564A5"/>
    <w:rsid w:val="00F56EE3"/>
    <w:rsid w:val="00F60CF0"/>
    <w:rsid w:val="00F6191C"/>
    <w:rsid w:val="00F62A8B"/>
    <w:rsid w:val="00F62D4A"/>
    <w:rsid w:val="00F6369E"/>
    <w:rsid w:val="00F63FAC"/>
    <w:rsid w:val="00F66016"/>
    <w:rsid w:val="00F66269"/>
    <w:rsid w:val="00F66530"/>
    <w:rsid w:val="00F66E7C"/>
    <w:rsid w:val="00F7177B"/>
    <w:rsid w:val="00F717BF"/>
    <w:rsid w:val="00F71E1E"/>
    <w:rsid w:val="00F72547"/>
    <w:rsid w:val="00F72679"/>
    <w:rsid w:val="00F7272B"/>
    <w:rsid w:val="00F72942"/>
    <w:rsid w:val="00F72985"/>
    <w:rsid w:val="00F72D06"/>
    <w:rsid w:val="00F73CDA"/>
    <w:rsid w:val="00F74BB4"/>
    <w:rsid w:val="00F753D1"/>
    <w:rsid w:val="00F75A7A"/>
    <w:rsid w:val="00F76880"/>
    <w:rsid w:val="00F80472"/>
    <w:rsid w:val="00F80A76"/>
    <w:rsid w:val="00F80D19"/>
    <w:rsid w:val="00F843EC"/>
    <w:rsid w:val="00F84843"/>
    <w:rsid w:val="00F86232"/>
    <w:rsid w:val="00F870A5"/>
    <w:rsid w:val="00F871A2"/>
    <w:rsid w:val="00F877B9"/>
    <w:rsid w:val="00F87F02"/>
    <w:rsid w:val="00F90162"/>
    <w:rsid w:val="00F90D09"/>
    <w:rsid w:val="00F911A5"/>
    <w:rsid w:val="00F92203"/>
    <w:rsid w:val="00F93F5B"/>
    <w:rsid w:val="00F940D0"/>
    <w:rsid w:val="00F9622C"/>
    <w:rsid w:val="00F964CD"/>
    <w:rsid w:val="00F96B3B"/>
    <w:rsid w:val="00FA0581"/>
    <w:rsid w:val="00FA1416"/>
    <w:rsid w:val="00FA1F6B"/>
    <w:rsid w:val="00FA264C"/>
    <w:rsid w:val="00FA266E"/>
    <w:rsid w:val="00FA2FBF"/>
    <w:rsid w:val="00FA4481"/>
    <w:rsid w:val="00FA484B"/>
    <w:rsid w:val="00FA54F5"/>
    <w:rsid w:val="00FA561B"/>
    <w:rsid w:val="00FA711B"/>
    <w:rsid w:val="00FA79C0"/>
    <w:rsid w:val="00FA7DD8"/>
    <w:rsid w:val="00FB067A"/>
    <w:rsid w:val="00FB06BF"/>
    <w:rsid w:val="00FB1A49"/>
    <w:rsid w:val="00FB1A83"/>
    <w:rsid w:val="00FB1C58"/>
    <w:rsid w:val="00FB21F9"/>
    <w:rsid w:val="00FB30C8"/>
    <w:rsid w:val="00FB36BF"/>
    <w:rsid w:val="00FB49DB"/>
    <w:rsid w:val="00FB7A38"/>
    <w:rsid w:val="00FC08A8"/>
    <w:rsid w:val="00FC181B"/>
    <w:rsid w:val="00FC1DA2"/>
    <w:rsid w:val="00FC2054"/>
    <w:rsid w:val="00FC297F"/>
    <w:rsid w:val="00FC29CA"/>
    <w:rsid w:val="00FC5371"/>
    <w:rsid w:val="00FC53A8"/>
    <w:rsid w:val="00FC75BB"/>
    <w:rsid w:val="00FC7CA8"/>
    <w:rsid w:val="00FD0133"/>
    <w:rsid w:val="00FD046C"/>
    <w:rsid w:val="00FD0F4A"/>
    <w:rsid w:val="00FD18BD"/>
    <w:rsid w:val="00FD1A75"/>
    <w:rsid w:val="00FD2A69"/>
    <w:rsid w:val="00FD495B"/>
    <w:rsid w:val="00FD4B2E"/>
    <w:rsid w:val="00FD527C"/>
    <w:rsid w:val="00FD7B09"/>
    <w:rsid w:val="00FE040B"/>
    <w:rsid w:val="00FE0E49"/>
    <w:rsid w:val="00FE1431"/>
    <w:rsid w:val="00FE2434"/>
    <w:rsid w:val="00FE3BFE"/>
    <w:rsid w:val="00FE46A8"/>
    <w:rsid w:val="00FE54F5"/>
    <w:rsid w:val="00FE6BF7"/>
    <w:rsid w:val="00FE79A8"/>
    <w:rsid w:val="00FF2746"/>
    <w:rsid w:val="00FF3EF0"/>
    <w:rsid w:val="00FF4896"/>
    <w:rsid w:val="00FF6304"/>
    <w:rsid w:val="00FF6896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Седых Наталья Ивановна</cp:lastModifiedBy>
  <cp:revision>5</cp:revision>
  <dcterms:created xsi:type="dcterms:W3CDTF">2019-03-27T04:01:00Z</dcterms:created>
  <dcterms:modified xsi:type="dcterms:W3CDTF">2019-04-01T02:16:00Z</dcterms:modified>
</cp:coreProperties>
</file>